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6816" w14:textId="7C37ACE6" w:rsidR="00B73228" w:rsidRPr="00FB2A87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EF0EB49" w14:textId="7B7F59E9" w:rsidR="002C2703" w:rsidRPr="00FB2A87" w:rsidRDefault="002C2703" w:rsidP="002C2703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FA92C5D" w14:textId="77777777" w:rsidR="002C2703" w:rsidRPr="00FB2A87" w:rsidRDefault="002C2703" w:rsidP="002C2703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649F852" w14:textId="77777777" w:rsidR="00B73228" w:rsidRPr="00FB2A87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EC843F1" w14:textId="77777777" w:rsidR="003A4DCA" w:rsidRPr="00FB2A87" w:rsidRDefault="003A4DCA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3E372CF" w14:textId="77777777" w:rsidR="00B73228" w:rsidRPr="00FB2A87" w:rsidRDefault="00B73228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FB2A87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17B8253A" w14:textId="77777777" w:rsidR="00B73228" w:rsidRPr="00FB2A87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FB2A87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معاونت آموزشی </w:t>
      </w:r>
    </w:p>
    <w:p w14:paraId="0E78D420" w14:textId="77777777" w:rsidR="00B73228" w:rsidRPr="00FB2A87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FB2A87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مرکز مطالعات و توسعه آموزش علوم پزشکی </w:t>
      </w:r>
    </w:p>
    <w:p w14:paraId="4C6E8FFD" w14:textId="77777777" w:rsidR="00B73228" w:rsidRPr="00FB2A87" w:rsidRDefault="00B73228" w:rsidP="00B73228">
      <w:pPr>
        <w:bidi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896B7DF" w14:textId="77777777" w:rsidR="002652D9" w:rsidRPr="00FB2A87" w:rsidRDefault="00B73228" w:rsidP="002652D9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FB2A87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5918D37B" w14:textId="77777777" w:rsidR="00846F68" w:rsidRPr="00FB2A87" w:rsidRDefault="00846F68" w:rsidP="00846F68">
      <w:pPr>
        <w:bidi/>
        <w:jc w:val="center"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</w:p>
    <w:p w14:paraId="2875FDFC" w14:textId="775824C0" w:rsidR="002652D9" w:rsidRPr="00FB2A87" w:rsidRDefault="00D2536D" w:rsidP="002652D9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FB2A8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2C2703" w:rsidRPr="00FB2A8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FB2A8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FB2A87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2C2703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4C5F27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C2703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</w:t>
      </w:r>
      <w:r w:rsidR="004C5F27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FB2A8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519D8064" w14:textId="68152DBE" w:rsidR="00650EE8" w:rsidRPr="00FB2A87" w:rsidRDefault="00CC050D" w:rsidP="009809BD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7F3B4B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آمو</w:t>
      </w:r>
      <w:r w:rsidR="001B362D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FB2A8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FB2A87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9809BD" w:rsidRPr="00FB2A87">
        <w:rPr>
          <w:rFonts w:ascii="Cambria" w:eastAsia="Times New Roman" w:hAnsi="Cambria" w:cs="B Nazanin"/>
          <w:sz w:val="32"/>
          <w:szCs w:val="32"/>
          <w:rtl/>
          <w:lang w:bidi="fa-IR"/>
        </w:rPr>
        <w:t>پرستاری بزرگسالان/سالمندان 2 (زنان</w:t>
      </w:r>
      <w:r w:rsidR="009809BD" w:rsidRPr="00FB2A87">
        <w:rPr>
          <w:rFonts w:ascii="Cambria" w:eastAsia="Times New Roman" w:hAnsi="Cambria" w:cs="B Nazanin"/>
          <w:b/>
          <w:bCs/>
          <w:sz w:val="32"/>
          <w:szCs w:val="32"/>
          <w:rtl/>
          <w:lang w:bidi="fa-IR"/>
        </w:rPr>
        <w:t>)</w:t>
      </w:r>
      <w:r w:rsidR="002C2703" w:rsidRPr="00FB2A87">
        <w:rPr>
          <w:rFonts w:ascii="Arial" w:hAnsi="Arial" w:cs="B Nazanin" w:hint="cs"/>
          <w:b/>
          <w:bCs/>
          <w:color w:val="000000"/>
          <w:sz w:val="40"/>
          <w:szCs w:val="40"/>
          <w:shd w:val="clear" w:color="auto" w:fill="FFFFFF"/>
          <w:rtl/>
          <w:lang w:bidi="fa-IR"/>
        </w:rPr>
        <w:t xml:space="preserve">  </w:t>
      </w:r>
      <w:r w:rsidR="00D2536D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FB2A8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A22600" w:rsidRPr="00FB2A87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40</w:t>
      </w:r>
    </w:p>
    <w:p w14:paraId="22535FFC" w14:textId="77777777" w:rsidR="00650EE8" w:rsidRPr="00FB2A87" w:rsidRDefault="00650EE8" w:rsidP="00D2536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73961059" w14:textId="77777777" w:rsidR="009B755B" w:rsidRPr="00FB2A87" w:rsidRDefault="00650EE8" w:rsidP="00650EE8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FB2A87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5EFE2350" w14:textId="77777777" w:rsidR="00B73228" w:rsidRPr="00FB2A87" w:rsidRDefault="00D2536D" w:rsidP="001B362D">
      <w:pPr>
        <w:bidi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کارآموزی</w:t>
      </w:r>
      <w:r w:rsidR="009B755B"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FB2A87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07D7D972" w14:textId="77777777" w:rsidR="000F117E" w:rsidRPr="00FB2A87" w:rsidRDefault="000F117E" w:rsidP="000F117E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 محل کار و ایمیل مربی کارآموزی:</w:t>
      </w:r>
    </w:p>
    <w:p w14:paraId="7EBDAB86" w14:textId="77777777" w:rsidR="000F117E" w:rsidRPr="00FB2A87" w:rsidRDefault="000F117E" w:rsidP="000F117E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4D6A2DF6" w14:textId="77777777" w:rsidR="000F117E" w:rsidRPr="00FB2A87" w:rsidRDefault="000F117E" w:rsidP="000F117E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75372A24" w14:textId="77777777" w:rsidR="00B73228" w:rsidRPr="00FB2A87" w:rsidRDefault="00B73228" w:rsidP="00B73228">
      <w:pPr>
        <w:bidi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9366809" w14:textId="0F88B648" w:rsidR="008E3CCF" w:rsidRPr="00FB2A87" w:rsidRDefault="008E3CCF" w:rsidP="008E3CC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741F0EB" w14:textId="0AC59CFC" w:rsidR="00B73228" w:rsidRPr="00FB2A87" w:rsidRDefault="00C079F8" w:rsidP="00D2536D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</w:t>
      </w:r>
      <w:r w:rsidRPr="00FB2A87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09EEBEBD" w14:textId="2D016321" w:rsidR="00C079F8" w:rsidRPr="00FB2A87" w:rsidRDefault="002C2703" w:rsidP="00D21ED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به کارگیری آموخته های نظری و مهارت های علمی و عملی در مراقبت از مددجویان بزرگسال و یا سالمند مبتلا به اختلالات</w:t>
      </w:r>
      <w:r w:rsidR="00D21EDF" w:rsidRPr="00FB2A87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مربوط به سیستم تولید مثل</w:t>
      </w:r>
      <w:r w:rsidRPr="00FB2A87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D21EDF" w:rsidRPr="00FB2A87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زنان </w:t>
      </w:r>
      <w:r w:rsidRPr="00FB2A87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بر اساس فرایند پرستاری، تحت نظارت مستقیم مدرس (مربی و ...)</w:t>
      </w:r>
    </w:p>
    <w:p w14:paraId="47C4446F" w14:textId="77777777" w:rsidR="007F3B4B" w:rsidRPr="00FB2A87" w:rsidRDefault="007F3B4B" w:rsidP="007F3B4B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4F8220BA" w14:textId="77777777" w:rsidR="004F6364" w:rsidRPr="00FB2A87" w:rsidRDefault="004F6364" w:rsidP="004F6364">
      <w:pPr>
        <w:bidi/>
        <w:spacing w:after="0" w:line="240" w:lineRule="auto"/>
        <w:jc w:val="lowKashida"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</w:t>
      </w: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:</w:t>
      </w:r>
    </w:p>
    <w:p w14:paraId="56467BFB" w14:textId="77777777" w:rsidR="005E2A15" w:rsidRPr="00FB2A87" w:rsidRDefault="005E2A15" w:rsidP="005E2A15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مقررات و اصطلاحات رایج بخش آشنا شود.</w:t>
      </w:r>
    </w:p>
    <w:p w14:paraId="0FF60279" w14:textId="77777777" w:rsidR="005E2A15" w:rsidRPr="00FB2A87" w:rsidRDefault="005E2A15" w:rsidP="005E2A15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بیمار را انجام دهد.</w:t>
      </w:r>
    </w:p>
    <w:p w14:paraId="1C8E72A7" w14:textId="77777777" w:rsidR="004F6364" w:rsidRPr="00FB2A87" w:rsidRDefault="004F6364" w:rsidP="004F636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معاینات مربوط به زنان شامل: بررسی ژنیتال خارجی، گذاشتن اسپکولوم، معاینه دو دستی را انجام دهند.</w:t>
      </w:r>
    </w:p>
    <w:p w14:paraId="1FD138FA" w14:textId="77777777" w:rsidR="004F6364" w:rsidRPr="00FB2A87" w:rsidRDefault="004F6364" w:rsidP="004F636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تست پاپ اسمیر را به صورت صحیح انجام داده و بتوانند نتایج آن را تفسیر نمایند.</w:t>
      </w:r>
    </w:p>
    <w:p w14:paraId="38838D29" w14:textId="77777777" w:rsidR="004F6364" w:rsidRPr="00FB2A87" w:rsidRDefault="004F6364" w:rsidP="004F636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اندیکاسیون های انجام پروسیجرهای تشخیصی مانند سونوگرافی، کولپوسکوپی، رادیوگرافی، بیوپسی و ... را شرح داده و بتوانند نتایج آن را تفسیر کنند.</w:t>
      </w:r>
    </w:p>
    <w:p w14:paraId="223BC15D" w14:textId="77777777" w:rsidR="00CA375D" w:rsidRPr="00FB2A87" w:rsidRDefault="00CA375D" w:rsidP="00CA375D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0"/>
          <w:szCs w:val="20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اقدامات تشخیصی در خصوص نازایی مانند هیستروسکوپی و </w:t>
      </w:r>
      <w:r w:rsidRPr="00FB2A87">
        <w:rPr>
          <w:rFonts w:ascii="Cambria" w:eastAsia="Times New Roman" w:hAnsi="Cambria" w:cs="B Nazanin"/>
          <w:sz w:val="24"/>
          <w:szCs w:val="24"/>
          <w:lang w:bidi="fa-IR"/>
        </w:rPr>
        <w:t>HSG</w:t>
      </w: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(</w:t>
      </w:r>
      <w:r w:rsidRPr="00FB2A87">
        <w:rPr>
          <w:rFonts w:ascii="Cambria" w:eastAsia="Times New Roman" w:hAnsi="Cambria" w:cs="B Nazanin"/>
          <w:sz w:val="24"/>
          <w:szCs w:val="24"/>
          <w:lang w:bidi="fa-IR"/>
        </w:rPr>
        <w:t>Hysterosalpingography</w:t>
      </w: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) را شرح داده و انجام</w:t>
      </w:r>
      <w:r w:rsidRPr="00FB2A87">
        <w:rPr>
          <w:rFonts w:ascii="Cambria" w:eastAsia="Times New Roman" w:hAnsi="Cambria" w:cs="B Nazanin" w:hint="cs"/>
          <w:rtl/>
          <w:lang w:bidi="fa-IR"/>
        </w:rPr>
        <w:t xml:space="preserve"> دهند.</w:t>
      </w:r>
    </w:p>
    <w:p w14:paraId="29CB3C88" w14:textId="77777777" w:rsidR="004F6364" w:rsidRPr="00FB2A87" w:rsidRDefault="004F6364" w:rsidP="004F636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اندیکاسیون های انجام تست های هورمونی در زنان را شرح داده و بتوانند نتایج آن را تفسیر کنند.</w:t>
      </w:r>
    </w:p>
    <w:p w14:paraId="74DDF0B0" w14:textId="77777777" w:rsidR="004F6364" w:rsidRPr="00FB2A87" w:rsidRDefault="004F6364" w:rsidP="004F636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معاینه پستان را به درستی انجام داده و بتوانند موارد غیر طبیعی را تشخیص دهند.</w:t>
      </w:r>
    </w:p>
    <w:p w14:paraId="0167947D" w14:textId="77777777" w:rsidR="004F6364" w:rsidRPr="00FB2A87" w:rsidRDefault="004F6364" w:rsidP="004F636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آزمایشات مربوط به سیمن را به درستی تفسیر کنند.</w:t>
      </w:r>
    </w:p>
    <w:p w14:paraId="7DB83F52" w14:textId="77777777" w:rsidR="004F6364" w:rsidRPr="00FB2A87" w:rsidRDefault="004F6364" w:rsidP="004F636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اختلالات عملکردی جنسی در زنان را بشناسند و در مورد آنها به بیمار مشاوره دهند.</w:t>
      </w:r>
    </w:p>
    <w:p w14:paraId="38252335" w14:textId="1C70E9B1" w:rsidR="00CA375D" w:rsidRPr="00FB2A87" w:rsidRDefault="00CA375D" w:rsidP="00CA375D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تغییرات سیستم های مختلف بدن در زمان بروز قاعدگی را شرح دهند.</w:t>
      </w:r>
    </w:p>
    <w:p w14:paraId="32C1E752" w14:textId="28AB45D8" w:rsidR="00CA375D" w:rsidRPr="00FB2A87" w:rsidRDefault="00CA375D" w:rsidP="00CA375D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از بیمار مبتلا به بیماری های زنان بر اساس فرآیند پرستاری مراقبت نمایند.</w:t>
      </w:r>
    </w:p>
    <w:p w14:paraId="4DA33D05" w14:textId="139969B6" w:rsidR="00B17DB7" w:rsidRPr="00FB2A87" w:rsidRDefault="00B17DB7" w:rsidP="00B17DB7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بیمار را جهت عمل جراحی آماده نمایند.</w:t>
      </w:r>
    </w:p>
    <w:p w14:paraId="7F792C73" w14:textId="407E74D2" w:rsidR="00B17DB7" w:rsidRPr="00FB2A87" w:rsidRDefault="00B17DB7" w:rsidP="00B17DB7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بیمار را به اتاق عمل تحویل دهند.</w:t>
      </w:r>
    </w:p>
    <w:p w14:paraId="4E546DF6" w14:textId="60D24FCD" w:rsidR="00B17DB7" w:rsidRPr="00FB2A87" w:rsidRDefault="00B17DB7" w:rsidP="00B17DB7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به روش صحیح بیمار را از اتاق عمل تحویل بگیرند.</w:t>
      </w:r>
    </w:p>
    <w:p w14:paraId="0C01CA22" w14:textId="31500315" w:rsidR="00B17DB7" w:rsidRPr="00FB2A87" w:rsidRDefault="00B17DB7" w:rsidP="00B17DB7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دستورات پزشکی بعد از عمل را اجرا کنند.</w:t>
      </w:r>
    </w:p>
    <w:p w14:paraId="6593077B" w14:textId="1A68242D" w:rsidR="00B17DB7" w:rsidRPr="00FB2A87" w:rsidRDefault="00B17DB7" w:rsidP="00B17DB7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نیازهای آموزشی بیماران را تعیین و بر همین اساس به آنان آموزش دهند.</w:t>
      </w:r>
    </w:p>
    <w:p w14:paraId="67AA6422" w14:textId="10B73E00" w:rsidR="00B17DB7" w:rsidRPr="00FB2A87" w:rsidRDefault="00B17DB7" w:rsidP="00B17DB7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FB2A87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پرستاری را بر اساس اصول گزارش نویسی و خط مشی بیمارستان بنویسند.</w:t>
      </w:r>
    </w:p>
    <w:p w14:paraId="710BCD7E" w14:textId="77777777" w:rsidR="006B7DB4" w:rsidRPr="00FB2A87" w:rsidRDefault="006B7DB4" w:rsidP="006B7DB4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CD73FC6" w14:textId="77777777" w:rsidR="00627838" w:rsidRPr="00FB2A87" w:rsidRDefault="00627838" w:rsidP="0062783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8B68971" w14:textId="77777777" w:rsidR="00627838" w:rsidRPr="00FB2A87" w:rsidRDefault="00627838" w:rsidP="0062783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DC366EE" w14:textId="77777777" w:rsidR="00627838" w:rsidRPr="00FB2A87" w:rsidRDefault="00627838" w:rsidP="0062783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894A555" w14:textId="732034D9" w:rsidR="00693DEE" w:rsidRPr="00FB2A87" w:rsidRDefault="00693DEE" w:rsidP="00693DEE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5984FB6" w14:textId="77777777" w:rsidR="005B0157" w:rsidRPr="00FB2A87" w:rsidRDefault="005B0157" w:rsidP="005B0157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CD9D9D0" w14:textId="57623E18" w:rsidR="0025060F" w:rsidRPr="00FB2A87" w:rsidRDefault="00B73228" w:rsidP="005352F6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  <w:r w:rsidRPr="00FB2A8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</w:t>
      </w:r>
      <w:r w:rsidR="005352F6" w:rsidRPr="00FB2A8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را</w:t>
      </w:r>
      <w:r w:rsidRPr="00FB2A8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FB2A8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FB2A8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آمو</w:t>
      </w:r>
      <w:r w:rsidR="000465AB" w:rsidRPr="00FB2A8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FB2A8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64572A78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</w:rPr>
        <w:t xml:space="preserve">شروع و پایان کارآموزی در شیفت صبح از ساعت </w:t>
      </w:r>
      <w:r w:rsidRPr="00FB2A87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FB2A87">
        <w:rPr>
          <w:rFonts w:ascii="Calibri" w:eastAsia="Calibri" w:hAnsi="Calibri" w:cs="B Nazanin" w:hint="cs"/>
          <w:sz w:val="24"/>
          <w:szCs w:val="24"/>
          <w:rtl/>
        </w:rPr>
        <w:t>تا 13:30و در شیفت عصر از ساعت 13:30تا 19:30 می باشد</w:t>
      </w:r>
      <w:r w:rsidRPr="00FB2A87">
        <w:rPr>
          <w:rFonts w:ascii="Calibri" w:eastAsia="Calibri" w:hAnsi="Calibri" w:cs="B Nazanin"/>
          <w:sz w:val="24"/>
          <w:szCs w:val="24"/>
        </w:rPr>
        <w:t>.</w:t>
      </w:r>
    </w:p>
    <w:p w14:paraId="7F052152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 و با هماهنگی مدیر محترم گروه پرستاری و تکمیل برگه تردد امکان پذیر است</w:t>
      </w:r>
      <w:r w:rsidRPr="00FB2A87">
        <w:rPr>
          <w:rFonts w:ascii="Calibri" w:eastAsia="Calibri" w:hAnsi="Calibri" w:cs="B Nazanin"/>
          <w:sz w:val="24"/>
          <w:szCs w:val="24"/>
        </w:rPr>
        <w:t>.</w:t>
      </w:r>
    </w:p>
    <w:p w14:paraId="02DC3DEE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</w:rPr>
        <w:t xml:space="preserve">بطور کلی غیبت از کارآموزی مجاز نمی باشد اما در شرایط اضطراری و با اطلاع قبلی و هماهنگی و تأیید مربی، </w:t>
      </w:r>
      <w:r w:rsidRPr="00FB2A87">
        <w:rPr>
          <w:rFonts w:ascii="Calibri" w:eastAsia="Calibri" w:hAnsi="Calibri" w:cs="B Nazanin"/>
          <w:sz w:val="24"/>
          <w:szCs w:val="24"/>
          <w:rtl/>
        </w:rPr>
        <w:t>ساعات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غیبت</w:t>
      </w:r>
      <w:r w:rsidRPr="00FB2A87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در</w:t>
      </w:r>
      <w:r w:rsidRPr="00FB2A87">
        <w:rPr>
          <w:rFonts w:ascii="Calibri" w:eastAsia="Calibri" w:hAnsi="Calibri" w:cs="B Nazanin" w:hint="cs"/>
          <w:sz w:val="24"/>
          <w:szCs w:val="24"/>
          <w:rtl/>
        </w:rPr>
        <w:t xml:space="preserve"> کارآموزی و </w:t>
      </w:r>
      <w:r w:rsidRPr="00FB2A87">
        <w:rPr>
          <w:rFonts w:ascii="Calibri" w:eastAsia="Calibri" w:hAnsi="Calibri" w:cs="B Nazanin"/>
          <w:sz w:val="24"/>
          <w:szCs w:val="24"/>
          <w:rtl/>
        </w:rPr>
        <w:t>كارآموزي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در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عرصه از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</w:rPr>
        <w:t xml:space="preserve">10/1(یک دهم) کل </w:t>
      </w:r>
      <w:r w:rsidRPr="00FB2A87">
        <w:rPr>
          <w:rFonts w:ascii="Calibri" w:eastAsia="Calibri" w:hAnsi="Calibri" w:cs="B Nazanin"/>
          <w:sz w:val="24"/>
          <w:szCs w:val="24"/>
          <w:rtl/>
        </w:rPr>
        <w:t>ساعات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</w:rPr>
        <w:t>کارآموزی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نبايد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تجاوز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كند،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در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غیر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اين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صورت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نمره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در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آن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درس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صفر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محسوب</w:t>
      </w:r>
      <w:r w:rsidRPr="00FB2A87">
        <w:rPr>
          <w:rFonts w:ascii="Calibri" w:eastAsia="Calibri" w:hAnsi="Calibri" w:cs="B Nazanin"/>
          <w:sz w:val="24"/>
          <w:szCs w:val="24"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می</w:t>
      </w:r>
      <w:r w:rsidRPr="00FB2A87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FB2A87">
        <w:rPr>
          <w:rFonts w:ascii="Calibri" w:eastAsia="Calibri" w:hAnsi="Calibri" w:cs="B Nazanin"/>
          <w:sz w:val="24"/>
          <w:szCs w:val="24"/>
          <w:rtl/>
        </w:rPr>
        <w:t>شود</w:t>
      </w:r>
      <w:r w:rsidRPr="00FB2A87">
        <w:rPr>
          <w:rFonts w:ascii="Calibri" w:eastAsia="Calibri" w:hAnsi="Calibri" w:cs="B Nazanin"/>
          <w:sz w:val="24"/>
          <w:szCs w:val="24"/>
        </w:rPr>
        <w:t>.</w:t>
      </w:r>
    </w:p>
    <w:p w14:paraId="56407FBE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FB2A87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FB2A87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FB2A87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FB2A87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FB2A87">
        <w:rPr>
          <w:rFonts w:ascii="Calibri" w:eastAsia="Calibri" w:hAnsi="Calibri" w:cs="B Nazanin"/>
          <w:sz w:val="24"/>
          <w:szCs w:val="24"/>
          <w:rtl/>
        </w:rPr>
        <w:t>.</w:t>
      </w:r>
    </w:p>
    <w:p w14:paraId="03718348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FB2A87">
        <w:rPr>
          <w:rFonts w:ascii="Calibri" w:eastAsia="Calibri" w:hAnsi="Calibri" w:cs="B Nazanin"/>
          <w:sz w:val="24"/>
          <w:szCs w:val="24"/>
        </w:rPr>
        <w:t>.</w:t>
      </w:r>
    </w:p>
    <w:p w14:paraId="34C610D0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 ها، لاک و آرایش صورت و پیرایش نامناسب موها خودداری گردد. درصورت عدم رعایت، از حضور در بخش ممانعت بعمل می آید</w:t>
      </w:r>
      <w:r w:rsidRPr="00FB2A87">
        <w:rPr>
          <w:rFonts w:ascii="Calibri" w:eastAsia="Calibri" w:hAnsi="Calibri" w:cs="B Nazanin"/>
          <w:sz w:val="24"/>
          <w:szCs w:val="24"/>
        </w:rPr>
        <w:t>.</w:t>
      </w:r>
    </w:p>
    <w:p w14:paraId="2D7FC31F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FB2A87">
        <w:rPr>
          <w:rFonts w:ascii="Calibri" w:eastAsia="Calibri" w:hAnsi="Calibri" w:cs="B Nazanin"/>
          <w:sz w:val="24"/>
          <w:szCs w:val="24"/>
        </w:rPr>
        <w:t>.</w:t>
      </w:r>
    </w:p>
    <w:p w14:paraId="196D41A6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کارآموزی با خود به همراه داشته باشند.</w:t>
      </w:r>
    </w:p>
    <w:p w14:paraId="0F7C386D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هرگونه درخواست بیمار بدون هماهنگی و اطلاع اکیداً اجتناب کند.</w:t>
      </w:r>
    </w:p>
    <w:p w14:paraId="2B8D6D23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6BA0B2C0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بخش های بیمارستانی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FB2A87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FB2A87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0EF66431" w14:textId="77777777" w:rsidR="00C5284D" w:rsidRPr="00FB2A87" w:rsidRDefault="00C5284D" w:rsidP="00C5284D">
      <w:pPr>
        <w:numPr>
          <w:ilvl w:val="0"/>
          <w:numId w:val="4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FB2A87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66B716A8" w14:textId="77777777" w:rsidR="00627838" w:rsidRPr="00FB2A87" w:rsidRDefault="00627838" w:rsidP="00D2536D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8ED167B" w14:textId="77777777" w:rsidR="00627838" w:rsidRPr="00FB2A87" w:rsidRDefault="00627838" w:rsidP="00627838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A84324A" w14:textId="77777777" w:rsidR="00ED2C04" w:rsidRPr="00FB2A87" w:rsidRDefault="00ED2C04" w:rsidP="00B73228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C8A3746" w14:textId="77777777" w:rsidR="00ED2C04" w:rsidRPr="00FB2A87" w:rsidRDefault="00ED2C04" w:rsidP="00ED2C04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D772B9A" w14:textId="62F3E1FF" w:rsidR="00B73228" w:rsidRPr="00FB2A87" w:rsidRDefault="00B73228" w:rsidP="00ED2C04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FD0B578" w14:textId="09977F54" w:rsidR="00D923FF" w:rsidRPr="00FB2A87" w:rsidRDefault="00D923FF" w:rsidP="00D923F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3FC7E01" w14:textId="587AA096" w:rsidR="00693DEE" w:rsidRPr="00FB2A87" w:rsidRDefault="00693DEE" w:rsidP="00693DEE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27A25FE" w14:textId="43103BA5" w:rsidR="00693DEE" w:rsidRPr="00FB2A87" w:rsidRDefault="00693DEE" w:rsidP="00693DEE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7994D6F" w14:textId="77777777" w:rsidR="00E1140A" w:rsidRPr="00FB2A87" w:rsidRDefault="00E1140A" w:rsidP="00E1140A">
      <w:pPr>
        <w:framePr w:hSpace="180" w:wrap="around" w:vAnchor="text" w:hAnchor="page" w:x="5026" w:y="25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 w:rsidRPr="00FB2A87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0F3C6D26" w14:textId="77777777" w:rsidR="00E1140A" w:rsidRPr="00FB2A87" w:rsidRDefault="00E1140A" w:rsidP="00E1140A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9911" w:type="dxa"/>
        <w:tblInd w:w="-94" w:type="dxa"/>
        <w:tblLook w:val="04A0" w:firstRow="1" w:lastRow="0" w:firstColumn="1" w:lastColumn="0" w:noHBand="0" w:noVBand="1"/>
      </w:tblPr>
      <w:tblGrid>
        <w:gridCol w:w="935"/>
        <w:gridCol w:w="1682"/>
        <w:gridCol w:w="1496"/>
        <w:gridCol w:w="2619"/>
        <w:gridCol w:w="3179"/>
      </w:tblGrid>
      <w:tr w:rsidR="00C5284D" w:rsidRPr="00FB2A87" w14:paraId="31807915" w14:textId="77777777" w:rsidTr="00C5284D">
        <w:trPr>
          <w:trHeight w:val="459"/>
        </w:trPr>
        <w:tc>
          <w:tcPr>
            <w:tcW w:w="935" w:type="dxa"/>
            <w:vAlign w:val="center"/>
          </w:tcPr>
          <w:p w14:paraId="13B44A8D" w14:textId="77777777" w:rsidR="00C5284D" w:rsidRPr="00FB2A87" w:rsidRDefault="00C5284D" w:rsidP="001C7A4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682" w:type="dxa"/>
            <w:vAlign w:val="center"/>
          </w:tcPr>
          <w:p w14:paraId="069CCFBA" w14:textId="77777777" w:rsidR="00C5284D" w:rsidRPr="00FB2A87" w:rsidRDefault="00C5284D" w:rsidP="001C7A4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496" w:type="dxa"/>
            <w:vAlign w:val="center"/>
          </w:tcPr>
          <w:p w14:paraId="48D9D781" w14:textId="77777777" w:rsidR="00C5284D" w:rsidRPr="00FB2A87" w:rsidRDefault="00C5284D" w:rsidP="001C7A4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619" w:type="dxa"/>
            <w:vAlign w:val="center"/>
          </w:tcPr>
          <w:p w14:paraId="682D4DE5" w14:textId="77777777" w:rsidR="00C5284D" w:rsidRPr="00FB2A87" w:rsidRDefault="00C5284D" w:rsidP="001C7A4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179" w:type="dxa"/>
            <w:vAlign w:val="center"/>
          </w:tcPr>
          <w:p w14:paraId="2D1248D2" w14:textId="77777777" w:rsidR="00C5284D" w:rsidRPr="00FB2A87" w:rsidRDefault="00C5284D" w:rsidP="001C7A4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C5284D" w:rsidRPr="00FB2A87" w14:paraId="4DCEEC44" w14:textId="77777777" w:rsidTr="00C5284D">
        <w:trPr>
          <w:trHeight w:val="1160"/>
        </w:trPr>
        <w:tc>
          <w:tcPr>
            <w:tcW w:w="935" w:type="dxa"/>
            <w:vAlign w:val="center"/>
          </w:tcPr>
          <w:p w14:paraId="49A40350" w14:textId="77777777" w:rsidR="00C5284D" w:rsidRPr="00FB2A87" w:rsidRDefault="00C5284D" w:rsidP="001C7A4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682" w:type="dxa"/>
            <w:vAlign w:val="center"/>
          </w:tcPr>
          <w:p w14:paraId="34200368" w14:textId="77777777" w:rsidR="00C5284D" w:rsidRPr="00FB2A87" w:rsidRDefault="00C5284D" w:rsidP="001C7A4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1496" w:type="dxa"/>
            <w:vAlign w:val="center"/>
          </w:tcPr>
          <w:p w14:paraId="4B2F8379" w14:textId="77777777" w:rsidR="00C5284D" w:rsidRPr="00FB2A87" w:rsidRDefault="00C5284D" w:rsidP="001C7A4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2619" w:type="dxa"/>
            <w:vAlign w:val="center"/>
          </w:tcPr>
          <w:p w14:paraId="78D398DD" w14:textId="77777777" w:rsidR="00C5284D" w:rsidRPr="00FB2A87" w:rsidRDefault="00C5284D" w:rsidP="001C7A4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3179" w:type="dxa"/>
            <w:vAlign w:val="center"/>
          </w:tcPr>
          <w:p w14:paraId="689C434E" w14:textId="77777777" w:rsidR="00C5284D" w:rsidRPr="00FB2A87" w:rsidRDefault="00C5284D" w:rsidP="001C7A4F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14:paraId="164AB9E2" w14:textId="77777777" w:rsidR="00E1140A" w:rsidRPr="00FB2A87" w:rsidRDefault="00E1140A" w:rsidP="00E1140A">
      <w:pPr>
        <w:bidi/>
        <w:spacing w:after="160" w:line="259" w:lineRule="auto"/>
        <w:rPr>
          <w:rFonts w:ascii="Calibri" w:eastAsia="Calibri" w:hAnsi="Calibri" w:cs="B Nazanin"/>
          <w:lang w:bidi="fa-IR"/>
        </w:rPr>
      </w:pPr>
    </w:p>
    <w:p w14:paraId="4BC9CA06" w14:textId="4BF62232" w:rsidR="00E1140A" w:rsidRPr="00FB2A87" w:rsidRDefault="00E1140A" w:rsidP="00E1140A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FB2A87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FB2A87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FB2A87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5B0157" w:rsidRPr="00FB2A87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FB2A87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1758277E" w14:textId="77777777" w:rsidR="00E1140A" w:rsidRPr="00FB2A87" w:rsidRDefault="00E1140A" w:rsidP="00E1140A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2BEFC20D" w14:textId="6090704E" w:rsidR="00E1140A" w:rsidRPr="00FB2A87" w:rsidRDefault="00E1140A" w:rsidP="00E1140A">
      <w:pPr>
        <w:jc w:val="right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FB2A87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5B0157" w:rsidRPr="00FB2A87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بیمار</w:t>
      </w:r>
      <w:r w:rsidRPr="00FB2A87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 </w:t>
      </w:r>
    </w:p>
    <w:p w14:paraId="310DC591" w14:textId="43F581B7" w:rsidR="00693DEE" w:rsidRPr="00FB2A87" w:rsidRDefault="00693DEE" w:rsidP="00693DEE">
      <w:pPr>
        <w:bidi/>
        <w:rPr>
          <w:rFonts w:cs="B Nazanin"/>
          <w:sz w:val="28"/>
          <w:szCs w:val="28"/>
          <w:rtl/>
        </w:rPr>
      </w:pPr>
    </w:p>
    <w:p w14:paraId="3C7E33CE" w14:textId="50963602" w:rsidR="00E1140A" w:rsidRPr="00FB2A87" w:rsidRDefault="00E1140A" w:rsidP="00E1140A">
      <w:pPr>
        <w:bidi/>
        <w:rPr>
          <w:rFonts w:cs="B Nazanin"/>
          <w:sz w:val="28"/>
          <w:szCs w:val="28"/>
          <w:rtl/>
        </w:rPr>
      </w:pPr>
    </w:p>
    <w:p w14:paraId="2DA2D234" w14:textId="5A66E8CF" w:rsidR="00E1140A" w:rsidRPr="00FB2A87" w:rsidRDefault="00E1140A" w:rsidP="00E1140A">
      <w:pPr>
        <w:bidi/>
        <w:rPr>
          <w:rFonts w:cs="B Nazanin"/>
          <w:sz w:val="28"/>
          <w:szCs w:val="28"/>
          <w:rtl/>
        </w:rPr>
      </w:pPr>
    </w:p>
    <w:p w14:paraId="38FE37D3" w14:textId="0BB05F57" w:rsidR="00E1140A" w:rsidRPr="00FB2A87" w:rsidRDefault="00E1140A" w:rsidP="00E1140A">
      <w:pPr>
        <w:bidi/>
        <w:rPr>
          <w:rFonts w:cs="B Nazanin"/>
          <w:sz w:val="28"/>
          <w:szCs w:val="28"/>
          <w:rtl/>
        </w:rPr>
      </w:pPr>
    </w:p>
    <w:p w14:paraId="08463D3D" w14:textId="09A7FC38" w:rsidR="00E1140A" w:rsidRPr="00FB2A87" w:rsidRDefault="00E1140A" w:rsidP="00E1140A">
      <w:pPr>
        <w:bidi/>
        <w:rPr>
          <w:rFonts w:cs="B Nazanin"/>
          <w:sz w:val="28"/>
          <w:szCs w:val="28"/>
          <w:rtl/>
        </w:rPr>
      </w:pPr>
    </w:p>
    <w:p w14:paraId="0C83A685" w14:textId="3197FC4E" w:rsidR="00E1140A" w:rsidRPr="00FB2A87" w:rsidRDefault="00E1140A" w:rsidP="00E1140A">
      <w:pPr>
        <w:bidi/>
        <w:rPr>
          <w:rFonts w:cs="B Nazanin"/>
          <w:sz w:val="28"/>
          <w:szCs w:val="28"/>
          <w:rtl/>
        </w:rPr>
      </w:pPr>
    </w:p>
    <w:p w14:paraId="2EB71AD2" w14:textId="418CC600" w:rsidR="00E1140A" w:rsidRPr="00FB2A87" w:rsidRDefault="00E1140A" w:rsidP="00E1140A">
      <w:pPr>
        <w:bidi/>
        <w:rPr>
          <w:rFonts w:cs="B Nazanin"/>
          <w:sz w:val="28"/>
          <w:szCs w:val="28"/>
          <w:rtl/>
        </w:rPr>
      </w:pPr>
    </w:p>
    <w:p w14:paraId="5094D46D" w14:textId="78A63F0C" w:rsidR="00E1140A" w:rsidRPr="00FB2A87" w:rsidRDefault="00E1140A" w:rsidP="00E1140A">
      <w:pPr>
        <w:bidi/>
        <w:rPr>
          <w:rFonts w:cs="B Nazanin"/>
          <w:sz w:val="28"/>
          <w:szCs w:val="28"/>
          <w:rtl/>
        </w:rPr>
      </w:pPr>
    </w:p>
    <w:p w14:paraId="1CCDAD51" w14:textId="197EBCF1" w:rsidR="00E1140A" w:rsidRPr="00FB2A87" w:rsidRDefault="00E1140A" w:rsidP="00E1140A">
      <w:pPr>
        <w:bidi/>
        <w:rPr>
          <w:rFonts w:cs="B Nazanin"/>
          <w:sz w:val="28"/>
          <w:szCs w:val="28"/>
          <w:rtl/>
        </w:rPr>
      </w:pPr>
    </w:p>
    <w:p w14:paraId="59237B4D" w14:textId="6B8DA9D0" w:rsidR="00B73228" w:rsidRPr="00FB2A87" w:rsidRDefault="00B73228" w:rsidP="009F4656">
      <w:pPr>
        <w:bidi/>
        <w:rPr>
          <w:rFonts w:cs="B Nazanin"/>
          <w:sz w:val="40"/>
          <w:szCs w:val="40"/>
          <w:rtl/>
        </w:rPr>
      </w:pPr>
    </w:p>
    <w:p w14:paraId="18567E7B" w14:textId="021F5E65" w:rsidR="00D2536D" w:rsidRPr="00FB2A87" w:rsidRDefault="002C2703" w:rsidP="008111CC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FB2A87">
        <w:rPr>
          <w:rFonts w:cs="B Nazanin" w:hint="cs"/>
          <w:b/>
          <w:bCs/>
          <w:sz w:val="28"/>
          <w:szCs w:val="28"/>
          <w:rtl/>
        </w:rPr>
        <w:lastRenderedPageBreak/>
        <w:t xml:space="preserve">ب - فرم </w:t>
      </w:r>
      <w:r w:rsidRPr="00FB2A87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Pr="00FB2A87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Pr="00FB2A87">
        <w:rPr>
          <w:rFonts w:cs="B Nazanin"/>
          <w:b/>
          <w:bCs/>
          <w:sz w:val="28"/>
          <w:szCs w:val="28"/>
          <w:rtl/>
        </w:rPr>
        <w:t>پرستاری</w:t>
      </w:r>
      <w:r w:rsidRPr="00FB2A87">
        <w:rPr>
          <w:rFonts w:cs="B Nazanin" w:hint="cs"/>
          <w:b/>
          <w:bCs/>
          <w:sz w:val="28"/>
          <w:szCs w:val="28"/>
          <w:rtl/>
        </w:rPr>
        <w:t xml:space="preserve"> در کارآموزی‌</w:t>
      </w:r>
    </w:p>
    <w:tbl>
      <w:tblPr>
        <w:tblStyle w:val="TableGrid"/>
        <w:bidiVisual/>
        <w:tblW w:w="9986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3862"/>
        <w:gridCol w:w="1134"/>
        <w:gridCol w:w="708"/>
        <w:gridCol w:w="709"/>
        <w:gridCol w:w="851"/>
        <w:gridCol w:w="850"/>
        <w:gridCol w:w="709"/>
        <w:gridCol w:w="705"/>
      </w:tblGrid>
      <w:tr w:rsidR="00B37FF7" w:rsidRPr="00FB2A87" w14:paraId="500CE72D" w14:textId="77777777" w:rsidTr="00685248">
        <w:trPr>
          <w:trHeight w:val="383"/>
          <w:jc w:val="center"/>
        </w:trPr>
        <w:tc>
          <w:tcPr>
            <w:tcW w:w="458" w:type="dxa"/>
            <w:vMerge w:val="restart"/>
            <w:vAlign w:val="center"/>
          </w:tcPr>
          <w:p w14:paraId="53A64A9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رج</w:t>
            </w:r>
          </w:p>
        </w:tc>
        <w:tc>
          <w:tcPr>
            <w:tcW w:w="3862" w:type="dxa"/>
            <w:vMerge w:val="restart"/>
            <w:vAlign w:val="center"/>
          </w:tcPr>
          <w:p w14:paraId="2D88948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مهارت ها</w:t>
            </w:r>
          </w:p>
        </w:tc>
        <w:tc>
          <w:tcPr>
            <w:tcW w:w="5666" w:type="dxa"/>
            <w:gridSpan w:val="7"/>
            <w:vAlign w:val="center"/>
          </w:tcPr>
          <w:p w14:paraId="6BB669F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B37FF7" w:rsidRPr="00FB2A87" w14:paraId="79072889" w14:textId="77777777" w:rsidTr="00685248">
        <w:trPr>
          <w:cantSplit/>
          <w:trHeight w:val="1134"/>
          <w:jc w:val="center"/>
        </w:trPr>
        <w:tc>
          <w:tcPr>
            <w:tcW w:w="458" w:type="dxa"/>
            <w:vMerge/>
            <w:vAlign w:val="center"/>
          </w:tcPr>
          <w:p w14:paraId="1A0D824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134C1BA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69CE06DF" w14:textId="77777777" w:rsidR="00B37FF7" w:rsidRPr="00FB2A87" w:rsidRDefault="00B37FF7" w:rsidP="00B37FF7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</w:rPr>
              <w:t>نحوه انجام</w:t>
            </w:r>
          </w:p>
        </w:tc>
        <w:tc>
          <w:tcPr>
            <w:tcW w:w="708" w:type="dxa"/>
            <w:textDirection w:val="btLr"/>
            <w:vAlign w:val="center"/>
          </w:tcPr>
          <w:p w14:paraId="1FEA891B" w14:textId="77777777" w:rsidR="00B37FF7" w:rsidRPr="00FB2A87" w:rsidRDefault="00B37FF7" w:rsidP="00B37FF7">
            <w:pPr>
              <w:bidi/>
              <w:ind w:left="113" w:right="113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</w:rPr>
              <w:t>تعداد</w:t>
            </w:r>
          </w:p>
        </w:tc>
        <w:tc>
          <w:tcPr>
            <w:tcW w:w="709" w:type="dxa"/>
            <w:vAlign w:val="center"/>
          </w:tcPr>
          <w:p w14:paraId="039AA07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</w:rPr>
              <w:t>بسیار</w:t>
            </w:r>
            <w:r w:rsidRPr="00FB2A87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FB2A87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5E0A859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</w:rPr>
              <w:t>(1)</w:t>
            </w:r>
          </w:p>
        </w:tc>
        <w:tc>
          <w:tcPr>
            <w:tcW w:w="851" w:type="dxa"/>
            <w:vAlign w:val="center"/>
          </w:tcPr>
          <w:p w14:paraId="54B2D61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</w:rPr>
              <w:t>خوب</w:t>
            </w:r>
          </w:p>
          <w:p w14:paraId="6BCBA54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</w:rPr>
              <w:t>(0.75)</w:t>
            </w:r>
          </w:p>
        </w:tc>
        <w:tc>
          <w:tcPr>
            <w:tcW w:w="850" w:type="dxa"/>
            <w:vAlign w:val="center"/>
          </w:tcPr>
          <w:p w14:paraId="7E90000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</w:rPr>
              <w:t>متوسط</w:t>
            </w:r>
          </w:p>
          <w:p w14:paraId="755E4D7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</w:rPr>
              <w:t>(0.5)</w:t>
            </w:r>
          </w:p>
        </w:tc>
        <w:tc>
          <w:tcPr>
            <w:tcW w:w="709" w:type="dxa"/>
            <w:vAlign w:val="center"/>
          </w:tcPr>
          <w:p w14:paraId="3DCF5D6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</w:rPr>
              <w:t>ضعیف</w:t>
            </w:r>
          </w:p>
          <w:p w14:paraId="573ED35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rtl/>
              </w:rPr>
              <w:t>(0.25)</w:t>
            </w:r>
          </w:p>
        </w:tc>
        <w:tc>
          <w:tcPr>
            <w:tcW w:w="705" w:type="dxa"/>
            <w:vAlign w:val="center"/>
          </w:tcPr>
          <w:p w14:paraId="203DAC4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</w:tr>
      <w:tr w:rsidR="00B37FF7" w:rsidRPr="00FB2A87" w14:paraId="01341A21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22AAFC9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3862" w:type="dxa"/>
            <w:vMerge w:val="restart"/>
            <w:vAlign w:val="center"/>
          </w:tcPr>
          <w:p w14:paraId="14A816A1" w14:textId="77777777" w:rsidR="00B37FF7" w:rsidRPr="00FB2A87" w:rsidRDefault="00B37FF7" w:rsidP="00B37FF7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1134" w:type="dxa"/>
            <w:vAlign w:val="center"/>
          </w:tcPr>
          <w:p w14:paraId="0F78CAB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2804EEF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04FA36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A3CE9C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DE07F8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88A60B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FAE6A6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1BB406E6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46DB266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05C082A" w14:textId="77777777" w:rsidR="00B37FF7" w:rsidRPr="00FB2A87" w:rsidRDefault="00B37FF7" w:rsidP="00B37FF7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5B2300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5FE8CD7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1200B8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568039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25E191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F4470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C5533E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113B9A92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6479560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1DE65EC1" w14:textId="77777777" w:rsidR="00B37FF7" w:rsidRPr="00FB2A87" w:rsidRDefault="00B37FF7" w:rsidP="00B37FF7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9CDD08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57C5B0A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6168F7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A8ACD2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ED33D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BEAEE2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EBE9A8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15547D3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36A57ED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3862" w:type="dxa"/>
            <w:vMerge w:val="restart"/>
            <w:vAlign w:val="center"/>
          </w:tcPr>
          <w:p w14:paraId="060114D2" w14:textId="77777777" w:rsidR="00B37FF7" w:rsidRPr="00FB2A87" w:rsidRDefault="00B37FF7" w:rsidP="00B37FF7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1134" w:type="dxa"/>
            <w:vAlign w:val="center"/>
          </w:tcPr>
          <w:p w14:paraId="72886DA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76E4077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5006CF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C61849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4278F0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CA7165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1122D0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7E93341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3FB10F9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06AF0413" w14:textId="77777777" w:rsidR="00B37FF7" w:rsidRPr="00FB2A87" w:rsidRDefault="00B37FF7" w:rsidP="00B37FF7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33BF60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2E5AACC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7A2611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B74E08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DD6044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66E762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B77AA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96BE238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2860359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0DF551DB" w14:textId="77777777" w:rsidR="00B37FF7" w:rsidRPr="00FB2A87" w:rsidRDefault="00B37FF7" w:rsidP="00B37FF7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751EA2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3C91428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BB1CC6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EFC187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844314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B24322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6A52AE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9B54734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7AD2536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3862" w:type="dxa"/>
            <w:vMerge w:val="restart"/>
            <w:vAlign w:val="center"/>
          </w:tcPr>
          <w:p w14:paraId="71D5DD05" w14:textId="77777777" w:rsidR="00B37FF7" w:rsidRPr="00FB2A87" w:rsidRDefault="00B37FF7" w:rsidP="00B37FF7">
            <w:pPr>
              <w:bidi/>
              <w:jc w:val="center"/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1134" w:type="dxa"/>
            <w:vAlign w:val="center"/>
          </w:tcPr>
          <w:p w14:paraId="348D03E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20DC5F5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143121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51A6CC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1CCC9E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86A0C5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769322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9EF09BC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0A794B3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A48499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23BE4F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7ECAEF8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A530EB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F6951A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66DA00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6A1D14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8E6D11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8355E60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2255509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3E0225F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376945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2726EA1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AEF254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3762C7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9403D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463C3D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25DEC0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DD6D3CC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327276C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3862" w:type="dxa"/>
            <w:vMerge w:val="restart"/>
            <w:vAlign w:val="center"/>
          </w:tcPr>
          <w:p w14:paraId="6C44359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1134" w:type="dxa"/>
            <w:vAlign w:val="center"/>
          </w:tcPr>
          <w:p w14:paraId="0FC7E42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0287818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3820DF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F5D728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EFE7FD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47AAE0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172028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69597F3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4588172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10ECBEB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55CFE8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3B9DFDB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71AA8C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4C896B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E4B5AA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BE08C0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068FBE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3262FCF" w14:textId="77777777" w:rsidTr="00685248">
        <w:trPr>
          <w:trHeight w:val="332"/>
          <w:jc w:val="center"/>
        </w:trPr>
        <w:tc>
          <w:tcPr>
            <w:tcW w:w="458" w:type="dxa"/>
            <w:vMerge/>
            <w:vAlign w:val="center"/>
          </w:tcPr>
          <w:p w14:paraId="13F331D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73CC333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BD68A1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707C99F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72AFA6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6D46C3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E48B2D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6014CF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AF2E41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F39619E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1B04FB0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3862" w:type="dxa"/>
            <w:vMerge w:val="restart"/>
            <w:vAlign w:val="center"/>
          </w:tcPr>
          <w:p w14:paraId="291F2BD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1134" w:type="dxa"/>
            <w:vAlign w:val="center"/>
          </w:tcPr>
          <w:p w14:paraId="2BE27B7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2AA7C80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1B1335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60B946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54920A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177042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DE6EDB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10A72F9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2762945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0BE25C7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60259A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2335873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7917AB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31D6C4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CF1F8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6F8778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50F24F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A1A6754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48E9805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40EE5BA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34011A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1BF12B2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E112C9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3E88A4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B0C9A9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D931E1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FF6620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A3BAA5D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21FAC66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3862" w:type="dxa"/>
            <w:vMerge w:val="restart"/>
            <w:vAlign w:val="center"/>
          </w:tcPr>
          <w:p w14:paraId="2C9927F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1134" w:type="dxa"/>
            <w:vAlign w:val="center"/>
          </w:tcPr>
          <w:p w14:paraId="0A9E24F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6FFBE39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D5771A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EB0AE8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B2418C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2D6884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B37797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4AC30F1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1E038D5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095267D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965D0F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120F2A6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ADA05C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91DBAF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9AEE8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6BC6AA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553A34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C447A48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5CDE45F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62F32A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BB8132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0FC3A61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FC8BCE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3044C0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6E66FE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15FE15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6537F3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26CB65E1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1A140E6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3862" w:type="dxa"/>
            <w:vMerge w:val="restart"/>
            <w:vAlign w:val="center"/>
          </w:tcPr>
          <w:p w14:paraId="0E7A1F3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1134" w:type="dxa"/>
            <w:vAlign w:val="center"/>
          </w:tcPr>
          <w:p w14:paraId="7E0CAD5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4761CD9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E184F7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5ACE0D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4399D4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154519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ACBC82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E09A990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6410223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9FD314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159664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3DB6D0E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978C61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955607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B6185F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75D80C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921BAD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7B47B42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03BAE2E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339EF5C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446DE6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5DCF07D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A6C5E4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A6AADB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996A44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32972D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8267DC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468890B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41E97AC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3862" w:type="dxa"/>
            <w:vMerge w:val="restart"/>
            <w:vAlign w:val="center"/>
          </w:tcPr>
          <w:p w14:paraId="3517078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1134" w:type="dxa"/>
            <w:vAlign w:val="center"/>
          </w:tcPr>
          <w:p w14:paraId="4F8939A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5E74E96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62AB6F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FB9CB1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5B1156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58E3D5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CD3622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798CA7E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795E4AE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316C6CF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79C181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2A56041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0E72A3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F4A52B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155450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F45D6B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54AF4A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2F49908" w14:textId="77777777" w:rsidTr="00685248">
        <w:trPr>
          <w:trHeight w:val="440"/>
          <w:jc w:val="center"/>
        </w:trPr>
        <w:tc>
          <w:tcPr>
            <w:tcW w:w="458" w:type="dxa"/>
            <w:vMerge/>
            <w:vAlign w:val="center"/>
          </w:tcPr>
          <w:p w14:paraId="7B9D081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24CE6D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B3FFF9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113D6D5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C989E0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5F2B92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BB5BB8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5E8D46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0297ED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29171B8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2C9FC35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3862" w:type="dxa"/>
            <w:vMerge w:val="restart"/>
            <w:vAlign w:val="center"/>
          </w:tcPr>
          <w:p w14:paraId="0814B43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1134" w:type="dxa"/>
            <w:vAlign w:val="center"/>
          </w:tcPr>
          <w:p w14:paraId="1D51BDB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63E8610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4E06A2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054E44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3C68C0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F5C0C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8F177E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E102C02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00C47E7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0D34F7F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419C34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2B656C8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D00234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956E85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1B067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5D43FC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A9E82E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C56CF59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5D7537F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74F2015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32B0A7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253CCA8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831597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842B16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19BAD1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C4BC61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1FC04F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29FC0696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795D407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862" w:type="dxa"/>
            <w:vMerge w:val="restart"/>
            <w:vAlign w:val="center"/>
          </w:tcPr>
          <w:p w14:paraId="097F7C8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1134" w:type="dxa"/>
            <w:vAlign w:val="center"/>
          </w:tcPr>
          <w:p w14:paraId="7AD9631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00BC5D7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559DFD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3EC230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507A6A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190D44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C2D1E9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F4AAD71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4495800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365CAC9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C54D00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7CBC78F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579D4A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DDFEF9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2F78DC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E0628C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D56A02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CFC8887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4EECA78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7E30FC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CE202B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558E044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4464E8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83EDF1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F00631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CE67A5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0F047B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02649D9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5F0E9AB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11</w:t>
            </w:r>
          </w:p>
          <w:p w14:paraId="4E51C84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 w:val="restart"/>
            <w:vAlign w:val="center"/>
          </w:tcPr>
          <w:p w14:paraId="327E14C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1134" w:type="dxa"/>
            <w:vAlign w:val="center"/>
          </w:tcPr>
          <w:p w14:paraId="29F0ECB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1AB6061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4138EF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D6197C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409015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885421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B45645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F02C01F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17EBDC2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4E6A9C1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AF2EDD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049BB9B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52F413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0E5E89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F18F49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B6C623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8004FC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70AE6E0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67912BE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474EBB3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271664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436D933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DB4EA7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093900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8092A3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2A6743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C5A2F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24641033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7848223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lastRenderedPageBreak/>
              <w:t>12</w:t>
            </w:r>
          </w:p>
        </w:tc>
        <w:tc>
          <w:tcPr>
            <w:tcW w:w="3862" w:type="dxa"/>
            <w:vMerge w:val="restart"/>
            <w:vAlign w:val="center"/>
          </w:tcPr>
          <w:p w14:paraId="0254DE1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(ماکروست)</w:t>
            </w:r>
            <w:r w:rsidRPr="00FB2A87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1134" w:type="dxa"/>
            <w:vAlign w:val="center"/>
          </w:tcPr>
          <w:p w14:paraId="0CD7D61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4F3C243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14735B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3E521F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8551B8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40E149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B3892C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0B32E29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2DCE2C9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990D82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4C0EDF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1876E7F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4AEB00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CA3AB3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DEC89C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66DF8C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3EE86B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D17D116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24FEDBA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03C3EF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249AD7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5F91104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B2AC11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23EC13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C87FCE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7FD14A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30E77D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1684D59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15BD275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3862" w:type="dxa"/>
            <w:vMerge w:val="restart"/>
            <w:vAlign w:val="center"/>
          </w:tcPr>
          <w:p w14:paraId="149BE3B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FB2A87">
              <w:rPr>
                <w:rFonts w:ascii="Cambria" w:eastAsia="Times New Roman" w:hAnsi="Cambria" w:cs="B Nazanin"/>
                <w:color w:val="000000"/>
                <w:sz w:val="24"/>
                <w:szCs w:val="24"/>
                <w:lang w:bidi="fa-IR"/>
              </w:rPr>
              <w:t>CBC,PTT, PT, ESR, CLOT</w:t>
            </w:r>
          </w:p>
        </w:tc>
        <w:tc>
          <w:tcPr>
            <w:tcW w:w="1134" w:type="dxa"/>
            <w:vAlign w:val="center"/>
          </w:tcPr>
          <w:p w14:paraId="3B7ACD0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7118433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AD734E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D15441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3E19C0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12B1CB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DFA966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7F9C395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496C331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6EFBDA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64BD5D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66582E1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FEDFC8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7FDB9C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BCC24D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1AE0C0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D0FF36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F83451C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53D10D0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15EEE1C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85937C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61BDEA5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DD4010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937E87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0DF152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93B117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A19169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5C7668C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69FF493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14</w:t>
            </w:r>
          </w:p>
        </w:tc>
        <w:tc>
          <w:tcPr>
            <w:tcW w:w="3862" w:type="dxa"/>
            <w:vMerge w:val="restart"/>
            <w:vAlign w:val="center"/>
          </w:tcPr>
          <w:p w14:paraId="01A8C18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1134" w:type="dxa"/>
            <w:vAlign w:val="center"/>
          </w:tcPr>
          <w:p w14:paraId="4215769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4C73662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223EA8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6E8DB2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E2CB4D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422CA7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5BE04B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A68C264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5DB5FE0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29DFEF7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EF3AC8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352DDB1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B3B798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3B1AD9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25C941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4AA902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E69C2F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26DEA57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6FF62F3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27D8C3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5783DE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60EB4AF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DA7B83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653626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7F2373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3D559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0900B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C8DAB51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3DC3CE5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15</w:t>
            </w:r>
          </w:p>
        </w:tc>
        <w:tc>
          <w:tcPr>
            <w:tcW w:w="3862" w:type="dxa"/>
            <w:vMerge w:val="restart"/>
            <w:vAlign w:val="center"/>
          </w:tcPr>
          <w:p w14:paraId="1BD0BFE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تهیه نمونه</w:t>
            </w: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FB2A87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1134" w:type="dxa"/>
            <w:vAlign w:val="center"/>
          </w:tcPr>
          <w:p w14:paraId="325F770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1367486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C50611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2AA985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5A3E0F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AF9E13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F409B2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36927E6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41F2357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03F902E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2F1ED8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16322D1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DF76A3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7B1F78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171B71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2896D9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D3DB58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7FDCCD8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642C7D1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19C6DF3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D6D823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6D28636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17A128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326849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7BA494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0995B1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488AB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29181B22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1EA84FD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16</w:t>
            </w:r>
          </w:p>
        </w:tc>
        <w:tc>
          <w:tcPr>
            <w:tcW w:w="3862" w:type="dxa"/>
            <w:vMerge w:val="restart"/>
            <w:vAlign w:val="center"/>
          </w:tcPr>
          <w:p w14:paraId="3A0AB42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1134" w:type="dxa"/>
            <w:vAlign w:val="center"/>
          </w:tcPr>
          <w:p w14:paraId="47AD407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5C8ECCF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D5A720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1D657C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F16AD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69CB13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4486A0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B1FABB4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1CD5AE9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4C98668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DA2D47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3ABD974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6611B3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65CFA9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8058FB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867A07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A84FE6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602CB42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590AD16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0F108BC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8CE201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66B1D5F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F69523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685109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9DADC5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C4464E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E0B81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7E2E70E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343C5D5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17</w:t>
            </w:r>
          </w:p>
        </w:tc>
        <w:tc>
          <w:tcPr>
            <w:tcW w:w="3862" w:type="dxa"/>
            <w:vMerge w:val="restart"/>
            <w:vAlign w:val="center"/>
          </w:tcPr>
          <w:p w14:paraId="0AD5E5E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اکسیژن درمانی توسط کانولا یا ماسک ساده</w:t>
            </w:r>
          </w:p>
        </w:tc>
        <w:tc>
          <w:tcPr>
            <w:tcW w:w="1134" w:type="dxa"/>
            <w:vAlign w:val="center"/>
          </w:tcPr>
          <w:p w14:paraId="4AE21FE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5FEE5E8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6ACF55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44D39C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1AEC7C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93335D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CA598C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D56722C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66C6D8F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757EE74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07C782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621B0BE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2A531B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6709F7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9A30A6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ED2C74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73452B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2CB20A4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2867029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12DA1C7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482C60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37F3578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D729CB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0F389F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00FFB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35E8BF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D2C2D1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920B633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35AFFBC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18</w:t>
            </w:r>
          </w:p>
        </w:tc>
        <w:tc>
          <w:tcPr>
            <w:tcW w:w="3862" w:type="dxa"/>
            <w:vMerge w:val="restart"/>
            <w:vAlign w:val="center"/>
          </w:tcPr>
          <w:p w14:paraId="3B5C11E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ساکشن دهانی</w:t>
            </w:r>
          </w:p>
        </w:tc>
        <w:tc>
          <w:tcPr>
            <w:tcW w:w="1134" w:type="dxa"/>
            <w:vAlign w:val="center"/>
          </w:tcPr>
          <w:p w14:paraId="5628E09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793C770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FAF9C5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F0D8A0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575E36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6A18F4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F018A3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AF14741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76FAA85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09197F3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231C72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sz w:val="20"/>
                <w:szCs w:val="20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3AB123A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8B11E9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DEEB8A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A2DE06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D0719F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47B582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2F9DFFDA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55474AE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2B12366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4BE9C4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4F7E683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F7031B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E2EF98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B2708D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38B937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CA5619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F8969C2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5B6D1CC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19</w:t>
            </w:r>
          </w:p>
        </w:tc>
        <w:tc>
          <w:tcPr>
            <w:tcW w:w="3862" w:type="dxa"/>
            <w:vMerge w:val="restart"/>
            <w:vAlign w:val="center"/>
          </w:tcPr>
          <w:p w14:paraId="03F6865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تحویل بیمار بر بالین/ ارائه گزارش مراقبت از بیمار به پزشک/سرپرستار/ پرستارشیفت بعدی</w:t>
            </w:r>
          </w:p>
        </w:tc>
        <w:tc>
          <w:tcPr>
            <w:tcW w:w="1134" w:type="dxa"/>
            <w:vAlign w:val="center"/>
          </w:tcPr>
          <w:p w14:paraId="238C955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634A0D5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AEF6BB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E036D5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487A9F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38FEAA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32AE46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4521A37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35AB1A9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0028921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F783CE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32C5B35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57D68F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730C89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58B075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1A4817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F06D62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A921D50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3CC48DF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B8797D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BD8319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2FF494E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5012A5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8C3712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CD8BB8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1A0475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CDDF87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29CEB3F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127B5A5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20</w:t>
            </w:r>
          </w:p>
        </w:tc>
        <w:tc>
          <w:tcPr>
            <w:tcW w:w="3862" w:type="dxa"/>
            <w:vMerge w:val="restart"/>
            <w:vAlign w:val="center"/>
          </w:tcPr>
          <w:p w14:paraId="21463C2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1134" w:type="dxa"/>
            <w:vAlign w:val="center"/>
          </w:tcPr>
          <w:p w14:paraId="1E7EC85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00D8641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88549F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C740AC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ACE95E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258944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B3E5DB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10587B6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08F9C69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7143C47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FD461D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21B97A7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39B5A5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9E620F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C8B574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8A03DC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66F907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9BA94C1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3C34156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3524EFE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51507B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72D63FF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061A97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DAE60D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5C5FD9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79D2E8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40F4AF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245F2BA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65E9997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21</w:t>
            </w:r>
          </w:p>
        </w:tc>
        <w:tc>
          <w:tcPr>
            <w:tcW w:w="3862" w:type="dxa"/>
            <w:vMerge w:val="restart"/>
            <w:vAlign w:val="center"/>
          </w:tcPr>
          <w:p w14:paraId="4DB12C8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1134" w:type="dxa"/>
            <w:vAlign w:val="center"/>
          </w:tcPr>
          <w:p w14:paraId="2106A0D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1654675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F0D404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A67F58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143210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7579D8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742370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154C8511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607DB05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0E40E7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80AEE6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3668A7B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7F7814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D26900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B70283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8C3D7B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C376C9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1155FF2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33998BD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2497309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730F1F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0BC079E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210C06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7B2C99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0ECCED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7C718C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C0E065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83590D1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2C0E667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22</w:t>
            </w:r>
          </w:p>
        </w:tc>
        <w:tc>
          <w:tcPr>
            <w:tcW w:w="3862" w:type="dxa"/>
            <w:vMerge w:val="restart"/>
            <w:vAlign w:val="center"/>
          </w:tcPr>
          <w:p w14:paraId="3F7D826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1134" w:type="dxa"/>
            <w:vAlign w:val="center"/>
          </w:tcPr>
          <w:p w14:paraId="4D007DF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26EDA5C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5FE9C5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3C07A8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A29DE2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33CEFE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3CBB04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DBE428D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1A018EA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48CA3F4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1EAAA3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7290B98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52A36B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F8155F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FCB652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8F5730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B497FF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D8B6524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670BFAA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19CCEC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7B5CC3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6469041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BCFE97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23B2EC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37F426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422E0F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91CB65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05A1210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67B411D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23</w:t>
            </w:r>
          </w:p>
        </w:tc>
        <w:tc>
          <w:tcPr>
            <w:tcW w:w="3862" w:type="dxa"/>
            <w:vMerge w:val="restart"/>
            <w:vAlign w:val="center"/>
          </w:tcPr>
          <w:p w14:paraId="021E017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1134" w:type="dxa"/>
            <w:vAlign w:val="center"/>
          </w:tcPr>
          <w:p w14:paraId="542ACBD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08DB6F0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53FEBB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042827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294689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27D8D1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59AD7E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A6C2DC1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1A73B26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390C56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3F3004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5C5DB43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1D7DD2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14BF0F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9681EB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A6FAE1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976B78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1C0F901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2324324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3EA9E70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710961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725BB49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32B1D4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810124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B99F89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CE1DD8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FFC010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9BB06D2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131D9EC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24</w:t>
            </w:r>
          </w:p>
        </w:tc>
        <w:tc>
          <w:tcPr>
            <w:tcW w:w="3862" w:type="dxa"/>
            <w:vMerge w:val="restart"/>
            <w:vAlign w:val="center"/>
          </w:tcPr>
          <w:p w14:paraId="726175E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1134" w:type="dxa"/>
            <w:vAlign w:val="center"/>
          </w:tcPr>
          <w:p w14:paraId="1FF647C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462BDA1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B5A341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E8D35B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A53764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ECEA0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1DB6B9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478820D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4701A25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24BEE88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AEC8BD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6FBCB0E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4DBA84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9D33FC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843620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C1590F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2676AC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1A209DC2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0E220F2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4BAD251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C75955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55EFE3B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F0059B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B7DD68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59CFE2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CEB55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F0EE98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2693542B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7050CF2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25</w:t>
            </w:r>
          </w:p>
        </w:tc>
        <w:tc>
          <w:tcPr>
            <w:tcW w:w="3862" w:type="dxa"/>
            <w:vMerge w:val="restart"/>
            <w:vAlign w:val="center"/>
          </w:tcPr>
          <w:p w14:paraId="6728D7E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1134" w:type="dxa"/>
            <w:vAlign w:val="center"/>
          </w:tcPr>
          <w:p w14:paraId="24F06C3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3673B6D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03A5FE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A7DD5D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88095E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803BD1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27A3D6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D2E27A6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7D10B9B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05B2300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FEA129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71D87A6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8DCC72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8D178F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719717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623D49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79FEC0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4B4EB6F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1EB3EF1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77E8DCE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B6FCB6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4ADA487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319E8B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401DA9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62BEDC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E4EE9F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472019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8A0DC3F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2BB8BD6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26</w:t>
            </w:r>
          </w:p>
        </w:tc>
        <w:tc>
          <w:tcPr>
            <w:tcW w:w="3862" w:type="dxa"/>
            <w:vMerge w:val="restart"/>
            <w:vAlign w:val="center"/>
          </w:tcPr>
          <w:p w14:paraId="69477F4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1134" w:type="dxa"/>
            <w:vAlign w:val="center"/>
          </w:tcPr>
          <w:p w14:paraId="76EA6C4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1A47F2E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53F249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26AD0E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6DCFBE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6B943A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C65635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18533E38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1E2E160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91107A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D5E7E9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3D2B04D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66505A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C9743F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2183D1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6EB8E3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5BABF8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CAF8524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4C86B49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6CB2BA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B563F8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56CF9E5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5FA655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20DBBF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3F140D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95205F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ABCEBD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BFF06C4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7493BC9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27</w:t>
            </w:r>
          </w:p>
        </w:tc>
        <w:tc>
          <w:tcPr>
            <w:tcW w:w="3862" w:type="dxa"/>
            <w:vMerge w:val="restart"/>
            <w:vAlign w:val="center"/>
          </w:tcPr>
          <w:p w14:paraId="62B62F0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1134" w:type="dxa"/>
            <w:vAlign w:val="center"/>
          </w:tcPr>
          <w:p w14:paraId="0237722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2423A5C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69C7C9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C63C86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5B0AF4D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E5F165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0E92A0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6530646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01B3897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FAC477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F3E2F1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3FA08EA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D8E1AC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FA50F6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4D434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11AD89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DF475A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283A58D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7A248D8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755AB8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CA1A10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3FAB344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600699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8E0C19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16FACF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44BB4A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75F6A7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BB5CCB4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6F73020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28</w:t>
            </w:r>
          </w:p>
        </w:tc>
        <w:tc>
          <w:tcPr>
            <w:tcW w:w="3862" w:type="dxa"/>
            <w:vMerge w:val="restart"/>
            <w:vAlign w:val="center"/>
          </w:tcPr>
          <w:p w14:paraId="2A212D9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1134" w:type="dxa"/>
            <w:vAlign w:val="center"/>
          </w:tcPr>
          <w:p w14:paraId="55DEE77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6363033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87E60C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353239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789DA6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E8DA81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B767D6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61EF1C7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387B11F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46E402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4A0BE5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55B2C7B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6A5065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3F1BE7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C24497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7237EE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7C9070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BD9DA8E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1C2E4A8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36ED811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07E591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1A2C023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55D1F4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0854B2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A0A34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1A5D18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1635C5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217EAC90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4FA263D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29</w:t>
            </w:r>
          </w:p>
        </w:tc>
        <w:tc>
          <w:tcPr>
            <w:tcW w:w="3862" w:type="dxa"/>
            <w:vMerge w:val="restart"/>
            <w:vAlign w:val="center"/>
          </w:tcPr>
          <w:p w14:paraId="23DCDD6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1134" w:type="dxa"/>
            <w:vAlign w:val="center"/>
          </w:tcPr>
          <w:p w14:paraId="6B26E8B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4EBAEA6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3BF728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29930E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9F51C8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B552DE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DCDF6B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7E17F3D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13AEE13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37039B3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066F78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2931FE3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DF30CA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038453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9C543C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FC4E9B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04666C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91C4EC0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30DB21A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1A7AD8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8B82EE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4CEBB26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928D21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E10BC0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30A6C8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1F246F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669A50D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507D6C4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5E06053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30</w:t>
            </w:r>
          </w:p>
        </w:tc>
        <w:tc>
          <w:tcPr>
            <w:tcW w:w="3862" w:type="dxa"/>
            <w:vMerge w:val="restart"/>
            <w:vAlign w:val="center"/>
          </w:tcPr>
          <w:p w14:paraId="2804388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گاواژ</w:t>
            </w:r>
          </w:p>
        </w:tc>
        <w:tc>
          <w:tcPr>
            <w:tcW w:w="1134" w:type="dxa"/>
            <w:vAlign w:val="center"/>
          </w:tcPr>
          <w:p w14:paraId="44F84E9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04EB79E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8B1641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859D53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956944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98318B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5583C2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7872A27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58C7050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619BA7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413FD1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 xml:space="preserve">نیمه </w:t>
            </w: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0DE03CB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E86BDA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2279DB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04D9754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57506C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592B06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9903AB7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5768EAD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F07122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D5125C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2D2356F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FCC8F4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5A0BA0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20DA3B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04D8E8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A6180A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98A0061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3D29565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31</w:t>
            </w:r>
          </w:p>
        </w:tc>
        <w:tc>
          <w:tcPr>
            <w:tcW w:w="3862" w:type="dxa"/>
            <w:vMerge w:val="restart"/>
            <w:vAlign w:val="center"/>
          </w:tcPr>
          <w:p w14:paraId="75E356D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1134" w:type="dxa"/>
            <w:vAlign w:val="center"/>
          </w:tcPr>
          <w:p w14:paraId="2D86AE1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22D1E00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88B67E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71E8F3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A6A147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29F018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9096C3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D972F69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7E3D671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14AA00F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8F371A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0E5CB5F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5BCABF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21D7B7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0167D8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9DAF3E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FCB841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05E341E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0C02ACC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DAC369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2B85F2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662762D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008904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392CA8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17090B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66D412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869729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ED3E88E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1902494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32</w:t>
            </w:r>
          </w:p>
        </w:tc>
        <w:tc>
          <w:tcPr>
            <w:tcW w:w="3862" w:type="dxa"/>
            <w:vMerge w:val="restart"/>
            <w:vAlign w:val="center"/>
          </w:tcPr>
          <w:p w14:paraId="07C0FAB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/>
                <w:color w:val="000000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1134" w:type="dxa"/>
            <w:vAlign w:val="center"/>
          </w:tcPr>
          <w:p w14:paraId="115FDA0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253B652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2A46E9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934A15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31EE09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29A29F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F47C16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17DC2B71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028D82C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09DDE09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FFC9B8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38E66E4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B20B2B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0757C8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263679A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2E5706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716FC5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627BE4EC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747B559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3A90070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426B85B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31F5B15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9A0699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9FF6E5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737F69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8FAC3A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731F47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C525C31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460A295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33</w:t>
            </w:r>
          </w:p>
        </w:tc>
        <w:tc>
          <w:tcPr>
            <w:tcW w:w="3862" w:type="dxa"/>
            <w:vMerge w:val="restart"/>
            <w:vAlign w:val="center"/>
          </w:tcPr>
          <w:p w14:paraId="0EE004B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1134" w:type="dxa"/>
            <w:vAlign w:val="center"/>
          </w:tcPr>
          <w:p w14:paraId="432260E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18EBADF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47DE43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0CA861F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2C296E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E24A7E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F4B719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26ACE22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5EA79A9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EE1938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EE6712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398E977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E567F7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7649EA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A27E6E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7D3060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59A7AE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BC1217E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4672C7B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3C65924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1FA86D0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1B6A8B5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6170697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308BB4E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AA8E41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C43AAE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0AFFA09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14697CA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0B2EA7A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34</w:t>
            </w:r>
          </w:p>
        </w:tc>
        <w:tc>
          <w:tcPr>
            <w:tcW w:w="3862" w:type="dxa"/>
            <w:vMerge w:val="restart"/>
            <w:vAlign w:val="center"/>
          </w:tcPr>
          <w:p w14:paraId="17E38DF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1134" w:type="dxa"/>
            <w:vAlign w:val="center"/>
          </w:tcPr>
          <w:p w14:paraId="0FC8EDD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2A59B0D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DE2107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749F197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6A1FCA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F671CB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11C658B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722D1B0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0C39C70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1F95E6B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4C0A0C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7CE5E85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B106B7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FF77DE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34A5362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11B0AA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573662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72DB9B36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0DD33FE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7C4666C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3E23B3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09073D5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5C93CE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4330F6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5E31BB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4AB1CE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3800F6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5B3B031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6DDE5AA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35</w:t>
            </w:r>
          </w:p>
        </w:tc>
        <w:tc>
          <w:tcPr>
            <w:tcW w:w="3862" w:type="dxa"/>
            <w:vMerge w:val="restart"/>
            <w:vAlign w:val="center"/>
          </w:tcPr>
          <w:p w14:paraId="0649ACF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1134" w:type="dxa"/>
            <w:vAlign w:val="center"/>
          </w:tcPr>
          <w:p w14:paraId="537E2F6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2AEDD69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014F2E7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5B62E2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915340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4D790B9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37BF6C8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4CAE8040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197B1B4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22D20D3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F52E1E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59B2629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B7C3F4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589532A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6EC52E0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1D83719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56A9D71E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3C0AA446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5D7AF5B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5132090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0790782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4C5E559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A078C5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6EA03F7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4B0CD1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DB7EE9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4495339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10CD4A11" w14:textId="77777777" w:rsidTr="00685248">
        <w:trPr>
          <w:jc w:val="center"/>
        </w:trPr>
        <w:tc>
          <w:tcPr>
            <w:tcW w:w="458" w:type="dxa"/>
            <w:vMerge w:val="restart"/>
            <w:vAlign w:val="center"/>
          </w:tcPr>
          <w:p w14:paraId="7F4CE0E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36</w:t>
            </w:r>
          </w:p>
        </w:tc>
        <w:tc>
          <w:tcPr>
            <w:tcW w:w="3862" w:type="dxa"/>
            <w:vMerge w:val="restart"/>
            <w:vAlign w:val="center"/>
          </w:tcPr>
          <w:p w14:paraId="435DD996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Times New Roman" w:hAnsi="Cambria" w:cs="B Nazanin" w:hint="cs"/>
                <w:color w:val="000000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1134" w:type="dxa"/>
            <w:vAlign w:val="center"/>
          </w:tcPr>
          <w:p w14:paraId="0271222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708" w:type="dxa"/>
            <w:vAlign w:val="center"/>
          </w:tcPr>
          <w:p w14:paraId="49377FF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1350C1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1B1E75CD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7A99F50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F5A69F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4AA0AB0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07649597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2E9F1597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280C0A2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70EEAB9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708" w:type="dxa"/>
            <w:vAlign w:val="center"/>
          </w:tcPr>
          <w:p w14:paraId="0F39EB38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3C0186B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21998C8C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1AB1929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295108B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24C7285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56910E63" w14:textId="77777777" w:rsidTr="00685248">
        <w:trPr>
          <w:jc w:val="center"/>
        </w:trPr>
        <w:tc>
          <w:tcPr>
            <w:tcW w:w="458" w:type="dxa"/>
            <w:vMerge/>
            <w:vAlign w:val="center"/>
          </w:tcPr>
          <w:p w14:paraId="38CB638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862" w:type="dxa"/>
            <w:vMerge/>
            <w:vAlign w:val="center"/>
          </w:tcPr>
          <w:p w14:paraId="6DB4EE54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127FBA2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مستقل</w:t>
            </w:r>
          </w:p>
        </w:tc>
        <w:tc>
          <w:tcPr>
            <w:tcW w:w="708" w:type="dxa"/>
            <w:vAlign w:val="center"/>
          </w:tcPr>
          <w:p w14:paraId="05ED5E15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7E3EF22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1" w:type="dxa"/>
            <w:vAlign w:val="center"/>
          </w:tcPr>
          <w:p w14:paraId="4FDC36DA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vAlign w:val="center"/>
          </w:tcPr>
          <w:p w14:paraId="4E313910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  <w:vAlign w:val="center"/>
          </w:tcPr>
          <w:p w14:paraId="5166FBE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5" w:type="dxa"/>
            <w:vAlign w:val="center"/>
          </w:tcPr>
          <w:p w14:paraId="76DB4FCB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37FF7" w:rsidRPr="00FB2A87" w14:paraId="1DE10BF2" w14:textId="77777777" w:rsidTr="00685248">
        <w:trPr>
          <w:jc w:val="center"/>
        </w:trPr>
        <w:tc>
          <w:tcPr>
            <w:tcW w:w="458" w:type="dxa"/>
            <w:vAlign w:val="center"/>
          </w:tcPr>
          <w:p w14:paraId="15E1DEAF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/>
              </w:rPr>
              <w:t>37</w:t>
            </w:r>
          </w:p>
        </w:tc>
        <w:tc>
          <w:tcPr>
            <w:tcW w:w="3862" w:type="dxa"/>
            <w:vAlign w:val="center"/>
          </w:tcPr>
          <w:p w14:paraId="15289693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جمع کل نمره</w:t>
            </w:r>
          </w:p>
        </w:tc>
        <w:tc>
          <w:tcPr>
            <w:tcW w:w="5666" w:type="dxa"/>
            <w:gridSpan w:val="7"/>
            <w:vAlign w:val="center"/>
          </w:tcPr>
          <w:p w14:paraId="51254551" w14:textId="77777777" w:rsidR="00B37FF7" w:rsidRPr="00FB2A87" w:rsidRDefault="00B37FF7" w:rsidP="00B37FF7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16FBE319" w14:textId="77777777" w:rsidR="00FB2A87" w:rsidRPr="00FB2A87" w:rsidRDefault="00FB2A87" w:rsidP="00895642">
      <w:pPr>
        <w:bidi/>
        <w:rPr>
          <w:rFonts w:cs="B Nazanin"/>
          <w:b/>
          <w:bCs/>
          <w:sz w:val="28"/>
          <w:szCs w:val="28"/>
          <w:rtl/>
        </w:rPr>
      </w:pPr>
    </w:p>
    <w:p w14:paraId="6AD61B3A" w14:textId="48A2EDC2" w:rsidR="00FB2A87" w:rsidRPr="00FB2A87" w:rsidRDefault="004C5F27" w:rsidP="00FB2A87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FB2A87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FB2A87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FB2A87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FB2A87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C04" w:rsidRPr="00FB2A87">
        <w:rPr>
          <w:rFonts w:cs="B Nazanin" w:hint="eastAsia"/>
          <w:b/>
          <w:bCs/>
          <w:sz w:val="28"/>
          <w:szCs w:val="28"/>
          <w:rtl/>
        </w:rPr>
        <w:t>پرستار</w:t>
      </w:r>
      <w:r w:rsidR="00ED2C04" w:rsidRPr="00FB2A87">
        <w:rPr>
          <w:rFonts w:cs="B Nazanin" w:hint="cs"/>
          <w:b/>
          <w:bCs/>
          <w:sz w:val="28"/>
          <w:szCs w:val="28"/>
          <w:rtl/>
        </w:rPr>
        <w:t>ی</w:t>
      </w:r>
      <w:r w:rsidR="00FB2A87" w:rsidRPr="00FB2A87">
        <w:rPr>
          <w:rFonts w:cs="B Nazanin" w:hint="cs"/>
          <w:b/>
          <w:bCs/>
          <w:sz w:val="28"/>
          <w:szCs w:val="28"/>
          <w:rtl/>
        </w:rPr>
        <w:t xml:space="preserve"> درکاراموزی</w:t>
      </w:r>
    </w:p>
    <w:p w14:paraId="269564A6" w14:textId="416559EB" w:rsidR="006656D7" w:rsidRPr="00FB2A87" w:rsidRDefault="00FB2A87" w:rsidP="00895642">
      <w:pPr>
        <w:bidi/>
        <w:jc w:val="center"/>
        <w:rPr>
          <w:rFonts w:cs="B Nazanin"/>
          <w:b/>
          <w:bCs/>
          <w:sz w:val="28"/>
          <w:szCs w:val="28"/>
        </w:rPr>
      </w:pPr>
      <w:r w:rsidRPr="00FB2A87">
        <w:rPr>
          <w:rFonts w:cs="B Nazanin" w:hint="cs"/>
          <w:b/>
          <w:bCs/>
          <w:sz w:val="28"/>
          <w:szCs w:val="28"/>
          <w:rtl/>
        </w:rPr>
        <w:t xml:space="preserve">پرستاری </w:t>
      </w:r>
      <w:r w:rsidR="00ED2C04" w:rsidRPr="00FB2A87">
        <w:rPr>
          <w:rFonts w:cs="B Nazanin" w:hint="eastAsia"/>
          <w:b/>
          <w:bCs/>
          <w:sz w:val="28"/>
          <w:szCs w:val="28"/>
          <w:rtl/>
        </w:rPr>
        <w:t>بزرگسالان</w:t>
      </w:r>
      <w:r w:rsidR="00ED2C04" w:rsidRPr="00FB2A87">
        <w:rPr>
          <w:rFonts w:cs="B Nazanin"/>
          <w:b/>
          <w:bCs/>
          <w:sz w:val="28"/>
          <w:szCs w:val="28"/>
          <w:rtl/>
        </w:rPr>
        <w:t>/</w:t>
      </w:r>
      <w:r w:rsidR="00ED2C04" w:rsidRPr="00FB2A87">
        <w:rPr>
          <w:rFonts w:cs="B Nazanin" w:hint="eastAsia"/>
          <w:b/>
          <w:bCs/>
          <w:sz w:val="28"/>
          <w:szCs w:val="28"/>
          <w:rtl/>
        </w:rPr>
        <w:t>سالمندان</w:t>
      </w:r>
      <w:r w:rsidR="00ED2C04" w:rsidRPr="00FB2A87">
        <w:rPr>
          <w:rFonts w:cs="B Nazanin"/>
          <w:b/>
          <w:bCs/>
          <w:sz w:val="28"/>
          <w:szCs w:val="28"/>
          <w:rtl/>
        </w:rPr>
        <w:t xml:space="preserve"> 2 </w:t>
      </w:r>
      <w:r w:rsidR="00ED2C04" w:rsidRPr="00FB2A87">
        <w:rPr>
          <w:rFonts w:cs="B Nazanin" w:hint="cs"/>
          <w:b/>
          <w:bCs/>
          <w:sz w:val="28"/>
          <w:szCs w:val="28"/>
          <w:rtl/>
        </w:rPr>
        <w:t>(</w:t>
      </w:r>
      <w:r w:rsidR="00ED2C04" w:rsidRPr="00FB2A87">
        <w:rPr>
          <w:rFonts w:cs="B Nazanin" w:hint="eastAsia"/>
          <w:b/>
          <w:bCs/>
          <w:sz w:val="28"/>
          <w:szCs w:val="28"/>
          <w:rtl/>
        </w:rPr>
        <w:t>زنان</w:t>
      </w:r>
      <w:r w:rsidR="00ED2C04" w:rsidRPr="00FB2A87">
        <w:rPr>
          <w:rFonts w:cs="B Nazanin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3497"/>
        <w:gridCol w:w="1194"/>
        <w:gridCol w:w="678"/>
        <w:gridCol w:w="850"/>
        <w:gridCol w:w="803"/>
        <w:gridCol w:w="754"/>
        <w:gridCol w:w="850"/>
        <w:gridCol w:w="843"/>
      </w:tblGrid>
      <w:tr w:rsidR="001C7A4F" w:rsidRPr="00FB2A87" w14:paraId="7B01C5C6" w14:textId="77777777" w:rsidTr="00895642">
        <w:trPr>
          <w:cantSplit/>
          <w:trHeight w:val="566"/>
          <w:jc w:val="center"/>
        </w:trPr>
        <w:tc>
          <w:tcPr>
            <w:tcW w:w="493" w:type="dxa"/>
            <w:vMerge w:val="restart"/>
            <w:shd w:val="clear" w:color="auto" w:fill="auto"/>
            <w:vAlign w:val="center"/>
          </w:tcPr>
          <w:p w14:paraId="36E842CF" w14:textId="76B03E02" w:rsidR="001C7A4F" w:rsidRPr="00FB2A87" w:rsidRDefault="001C7A4F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رج</w:t>
            </w:r>
          </w:p>
        </w:tc>
        <w:tc>
          <w:tcPr>
            <w:tcW w:w="3497" w:type="dxa"/>
            <w:vMerge w:val="restart"/>
            <w:shd w:val="clear" w:color="auto" w:fill="auto"/>
            <w:vAlign w:val="center"/>
          </w:tcPr>
          <w:p w14:paraId="0757D6CB" w14:textId="0A7F0303" w:rsidR="001C7A4F" w:rsidRPr="00FB2A87" w:rsidRDefault="001C7A4F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مهارتها</w:t>
            </w:r>
          </w:p>
        </w:tc>
        <w:tc>
          <w:tcPr>
            <w:tcW w:w="5972" w:type="dxa"/>
            <w:gridSpan w:val="7"/>
            <w:shd w:val="clear" w:color="auto" w:fill="auto"/>
            <w:vAlign w:val="center"/>
          </w:tcPr>
          <w:p w14:paraId="6348CD88" w14:textId="26D05783" w:rsidR="001C7A4F" w:rsidRPr="00FB2A87" w:rsidRDefault="001C7A4F" w:rsidP="00895642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 w:hint="cs"/>
                <w:b/>
                <w:bCs/>
                <w:sz w:val="32"/>
                <w:szCs w:val="32"/>
                <w:rtl/>
                <w:lang w:bidi="fa-IR"/>
              </w:rPr>
              <w:t>ارزشیابی</w:t>
            </w:r>
          </w:p>
        </w:tc>
      </w:tr>
      <w:tr w:rsidR="00895642" w:rsidRPr="00FB2A87" w14:paraId="6928D518" w14:textId="77777777" w:rsidTr="00895642">
        <w:trPr>
          <w:cantSplit/>
          <w:trHeight w:val="1134"/>
          <w:jc w:val="center"/>
        </w:trPr>
        <w:tc>
          <w:tcPr>
            <w:tcW w:w="493" w:type="dxa"/>
            <w:vMerge/>
            <w:shd w:val="clear" w:color="auto" w:fill="auto"/>
            <w:vAlign w:val="center"/>
          </w:tcPr>
          <w:p w14:paraId="779E6D2E" w14:textId="2A46BC3D" w:rsidR="001C7A4F" w:rsidRPr="00FB2A87" w:rsidRDefault="001C7A4F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97" w:type="dxa"/>
            <w:vMerge/>
            <w:shd w:val="clear" w:color="auto" w:fill="auto"/>
            <w:vAlign w:val="center"/>
          </w:tcPr>
          <w:p w14:paraId="13CF6F28" w14:textId="131B488E" w:rsidR="001C7A4F" w:rsidRPr="00FB2A87" w:rsidRDefault="001C7A4F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4" w:type="dxa"/>
            <w:shd w:val="clear" w:color="auto" w:fill="auto"/>
            <w:textDirection w:val="btLr"/>
            <w:vAlign w:val="center"/>
          </w:tcPr>
          <w:p w14:paraId="17E8054F" w14:textId="77777777" w:rsidR="001C7A4F" w:rsidRPr="00FB2A87" w:rsidRDefault="001C7A4F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نحوه انجام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14:paraId="57762573" w14:textId="55327867" w:rsidR="001C7A4F" w:rsidRPr="00FB2A87" w:rsidRDefault="001C7A4F" w:rsidP="00895642">
            <w:pPr>
              <w:bidi/>
              <w:spacing w:before="10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790CE" w14:textId="77777777" w:rsidR="001C7A4F" w:rsidRPr="00FB2A87" w:rsidRDefault="001C7A4F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بسیار خوب</w:t>
            </w:r>
          </w:p>
          <w:p w14:paraId="6DCB1B7B" w14:textId="77777777" w:rsidR="001C7A4F" w:rsidRPr="00FB2A87" w:rsidRDefault="001C7A4F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(1)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3EA2610" w14:textId="77777777" w:rsidR="001C7A4F" w:rsidRPr="00FB2A87" w:rsidRDefault="001C7A4F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خوب</w:t>
            </w:r>
          </w:p>
          <w:p w14:paraId="68C2E856" w14:textId="77777777" w:rsidR="001C7A4F" w:rsidRPr="00FB2A87" w:rsidRDefault="001C7A4F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(0.75)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85811BF" w14:textId="77777777" w:rsidR="001C7A4F" w:rsidRPr="00FB2A87" w:rsidRDefault="001C7A4F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متوسط</w:t>
            </w:r>
          </w:p>
          <w:p w14:paraId="05AD9273" w14:textId="77777777" w:rsidR="001C7A4F" w:rsidRPr="00FB2A87" w:rsidRDefault="001C7A4F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(0.5)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7F2E2" w14:textId="77777777" w:rsidR="001C7A4F" w:rsidRPr="00FB2A87" w:rsidRDefault="001C7A4F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ضعیف</w:t>
            </w:r>
          </w:p>
          <w:p w14:paraId="6D8DAF46" w14:textId="77777777" w:rsidR="001C7A4F" w:rsidRPr="00FB2A87" w:rsidRDefault="001C7A4F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b/>
                <w:bCs/>
                <w:rtl/>
                <w:lang w:bidi="fa-IR"/>
              </w:rPr>
              <w:t>(0.25)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F71BB3D" w14:textId="49EA0F0B" w:rsidR="001C7A4F" w:rsidRPr="00FB2A87" w:rsidRDefault="001C7A4F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 w:hint="cs"/>
                <w:b/>
                <w:bCs/>
                <w:rtl/>
                <w:lang w:bidi="fa-IR"/>
              </w:rPr>
              <w:t>نمره نهایی</w:t>
            </w:r>
          </w:p>
        </w:tc>
      </w:tr>
      <w:tr w:rsidR="006470DE" w:rsidRPr="00FB2A87" w14:paraId="24AE00C5" w14:textId="77777777" w:rsidTr="00895642">
        <w:trPr>
          <w:trHeight w:val="254"/>
          <w:jc w:val="center"/>
        </w:trPr>
        <w:tc>
          <w:tcPr>
            <w:tcW w:w="493" w:type="dxa"/>
            <w:vMerge w:val="restart"/>
            <w:vAlign w:val="center"/>
          </w:tcPr>
          <w:p w14:paraId="5E83F3E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97" w:type="dxa"/>
            <w:vMerge w:val="restart"/>
            <w:vAlign w:val="center"/>
          </w:tcPr>
          <w:p w14:paraId="0731AEC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پذیرش بیمار و تکمیل فرمهای مربوطه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809EBEC" w14:textId="2C17DF40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FAC6CFD" w14:textId="022EC000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DDFED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386BBF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2E623F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FD77F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13F121E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77B71F0C" w14:textId="77777777" w:rsidTr="00895642">
        <w:trPr>
          <w:trHeight w:val="375"/>
          <w:jc w:val="center"/>
        </w:trPr>
        <w:tc>
          <w:tcPr>
            <w:tcW w:w="493" w:type="dxa"/>
            <w:vMerge/>
            <w:vAlign w:val="center"/>
          </w:tcPr>
          <w:p w14:paraId="4260505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03F7247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B3E1982" w14:textId="13145470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8655FE0" w14:textId="17BE7F85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1BF17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F0A201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27DFA5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FA536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1F5E177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5D686AC0" w14:textId="77777777" w:rsidTr="00895642">
        <w:trPr>
          <w:trHeight w:val="330"/>
          <w:jc w:val="center"/>
        </w:trPr>
        <w:tc>
          <w:tcPr>
            <w:tcW w:w="493" w:type="dxa"/>
            <w:vMerge/>
            <w:vAlign w:val="center"/>
          </w:tcPr>
          <w:p w14:paraId="472F020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716C908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CF1F677" w14:textId="5C786723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98928A5" w14:textId="14764194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E90DB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0BF31A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1E0417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3C206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4B34B9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71EB593D" w14:textId="77777777" w:rsidTr="00895642">
        <w:trPr>
          <w:trHeight w:val="163"/>
          <w:jc w:val="center"/>
        </w:trPr>
        <w:tc>
          <w:tcPr>
            <w:tcW w:w="493" w:type="dxa"/>
            <w:vMerge w:val="restart"/>
            <w:vAlign w:val="center"/>
          </w:tcPr>
          <w:p w14:paraId="09D438B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97" w:type="dxa"/>
            <w:vMerge w:val="restart"/>
            <w:vAlign w:val="center"/>
          </w:tcPr>
          <w:p w14:paraId="2D91A79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اخذ شرح حال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7D637A6" w14:textId="2ADC5658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021AA35" w14:textId="1F4E288C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8B70F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E7AB3E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453FE1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48283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2C3B16E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2E4E4A63" w14:textId="77777777" w:rsidTr="00895642">
        <w:trPr>
          <w:trHeight w:val="233"/>
          <w:jc w:val="center"/>
        </w:trPr>
        <w:tc>
          <w:tcPr>
            <w:tcW w:w="493" w:type="dxa"/>
            <w:vMerge/>
            <w:vAlign w:val="center"/>
          </w:tcPr>
          <w:p w14:paraId="6CCB5C8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50A9086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FB3FFCD" w14:textId="1980B327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7695801" w14:textId="0F14780C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61F40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BDABBC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163A7D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2A294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77DC07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7DF44667" w14:textId="77777777" w:rsidTr="00895642">
        <w:trPr>
          <w:trHeight w:val="268"/>
          <w:jc w:val="center"/>
        </w:trPr>
        <w:tc>
          <w:tcPr>
            <w:tcW w:w="493" w:type="dxa"/>
            <w:vMerge/>
            <w:vAlign w:val="center"/>
          </w:tcPr>
          <w:p w14:paraId="0C887CD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6B2981B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2624C3B" w14:textId="44EFC49E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0134BEE" w14:textId="20F5C1B1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548A6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94F74C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840D80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AC728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4B2E47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2086D6C0" w14:textId="77777777" w:rsidTr="00895642">
        <w:trPr>
          <w:trHeight w:val="190"/>
          <w:jc w:val="center"/>
        </w:trPr>
        <w:tc>
          <w:tcPr>
            <w:tcW w:w="493" w:type="dxa"/>
            <w:vMerge w:val="restart"/>
            <w:vAlign w:val="center"/>
          </w:tcPr>
          <w:p w14:paraId="1F3DEA1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97" w:type="dxa"/>
            <w:vMerge w:val="restart"/>
            <w:vAlign w:val="center"/>
          </w:tcPr>
          <w:p w14:paraId="2549190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اخذ رضایت آگاهانه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0527B70" w14:textId="3141B1C0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7563341" w14:textId="4E5EABE8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F92DF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2652D6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E8CA07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F5B8D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24C123C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22D1FC06" w14:textId="77777777" w:rsidTr="00895642">
        <w:trPr>
          <w:trHeight w:val="261"/>
          <w:jc w:val="center"/>
        </w:trPr>
        <w:tc>
          <w:tcPr>
            <w:tcW w:w="493" w:type="dxa"/>
            <w:vMerge/>
            <w:vAlign w:val="center"/>
          </w:tcPr>
          <w:p w14:paraId="6FE9397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614EB9D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43D2423" w14:textId="79659F87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8A005D1" w14:textId="3D71B5F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0BF81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C3A84E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C09118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F2DEE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A5F3DC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254C6E0C" w14:textId="77777777" w:rsidTr="00895642">
        <w:trPr>
          <w:trHeight w:val="226"/>
          <w:jc w:val="center"/>
        </w:trPr>
        <w:tc>
          <w:tcPr>
            <w:tcW w:w="493" w:type="dxa"/>
            <w:vMerge/>
            <w:vAlign w:val="center"/>
          </w:tcPr>
          <w:p w14:paraId="6CBE27E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560DABD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5858E7F" w14:textId="3D56CDAC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FB89DF7" w14:textId="40B3668B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90E1E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93808B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5B3BA4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E5FE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0BB1210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010E7CFB" w14:textId="77777777" w:rsidTr="00895642">
        <w:trPr>
          <w:trHeight w:val="91"/>
          <w:jc w:val="center"/>
        </w:trPr>
        <w:tc>
          <w:tcPr>
            <w:tcW w:w="493" w:type="dxa"/>
            <w:vMerge w:val="restart"/>
            <w:vAlign w:val="center"/>
          </w:tcPr>
          <w:p w14:paraId="002682C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497" w:type="dxa"/>
            <w:vMerge w:val="restart"/>
            <w:vAlign w:val="center"/>
          </w:tcPr>
          <w:p w14:paraId="6074AE0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تحویل بیمار به اتاق عمل</w:t>
            </w: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/تحویل گرفتن بیمار از اتاق عمل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7459EFB" w14:textId="61E93B5E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4F0FA3F" w14:textId="21FEA2AC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BD0E7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EE1B5D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408D5B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FA94B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2527C07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7C8AFB4E" w14:textId="77777777" w:rsidTr="00895642">
        <w:trPr>
          <w:trHeight w:val="339"/>
          <w:jc w:val="center"/>
        </w:trPr>
        <w:tc>
          <w:tcPr>
            <w:tcW w:w="493" w:type="dxa"/>
            <w:vMerge/>
            <w:vAlign w:val="center"/>
          </w:tcPr>
          <w:p w14:paraId="23DD591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7DAE974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DEE4351" w14:textId="6104A370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899456E" w14:textId="27953428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095FF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1B403E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206F8C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82E32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1851287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22061D07" w14:textId="77777777" w:rsidTr="00895642">
        <w:trPr>
          <w:trHeight w:val="226"/>
          <w:jc w:val="center"/>
        </w:trPr>
        <w:tc>
          <w:tcPr>
            <w:tcW w:w="493" w:type="dxa"/>
            <w:vMerge/>
            <w:vAlign w:val="center"/>
          </w:tcPr>
          <w:p w14:paraId="7AD7CC8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43CD63B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977C1F1" w14:textId="2AE26377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2581F8E" w14:textId="34512214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BF5EB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DA2051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BAA6FC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8E8A5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B5D36A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4E9F3F2A" w14:textId="77777777" w:rsidTr="00895642">
        <w:trPr>
          <w:trHeight w:val="190"/>
          <w:jc w:val="center"/>
        </w:trPr>
        <w:tc>
          <w:tcPr>
            <w:tcW w:w="493" w:type="dxa"/>
            <w:vMerge w:val="restart"/>
            <w:vAlign w:val="center"/>
          </w:tcPr>
          <w:p w14:paraId="5F945B2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97" w:type="dxa"/>
            <w:vMerge w:val="restart"/>
            <w:vAlign w:val="center"/>
          </w:tcPr>
          <w:p w14:paraId="5979B73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سنجش سطح هوشیاری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D75AC57" w14:textId="4B97775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66161C5" w14:textId="4A798E33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F0861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65479F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1D8DF1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F42D3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2D7723A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60E734AD" w14:textId="77777777" w:rsidTr="00895642">
        <w:trPr>
          <w:trHeight w:val="240"/>
          <w:jc w:val="center"/>
        </w:trPr>
        <w:tc>
          <w:tcPr>
            <w:tcW w:w="493" w:type="dxa"/>
            <w:vMerge/>
            <w:vAlign w:val="center"/>
          </w:tcPr>
          <w:p w14:paraId="4E47206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19B1CED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5596214" w14:textId="09FEF1A8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1146DC8" w14:textId="2F6ED8A2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48DA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A7B7DD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E9754B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9A699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4D2AA9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6D985C13" w14:textId="77777777" w:rsidTr="00895642">
        <w:trPr>
          <w:trHeight w:val="247"/>
          <w:jc w:val="center"/>
        </w:trPr>
        <w:tc>
          <w:tcPr>
            <w:tcW w:w="493" w:type="dxa"/>
            <w:vMerge/>
            <w:vAlign w:val="center"/>
          </w:tcPr>
          <w:p w14:paraId="20DCB82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4E925C5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FECF561" w14:textId="4A0E8733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08E758A" w14:textId="1A14EA5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3FE6C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286451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415CF3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BC141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115B109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241CD953" w14:textId="77777777" w:rsidTr="00895642">
        <w:trPr>
          <w:trHeight w:val="283"/>
          <w:jc w:val="center"/>
        </w:trPr>
        <w:tc>
          <w:tcPr>
            <w:tcW w:w="493" w:type="dxa"/>
            <w:vMerge w:val="restart"/>
            <w:vAlign w:val="center"/>
          </w:tcPr>
          <w:p w14:paraId="0911425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497" w:type="dxa"/>
            <w:vMerge w:val="restart"/>
            <w:vAlign w:val="center"/>
          </w:tcPr>
          <w:p w14:paraId="762A936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>آموزش های بدو پذیرش/ حین بستری /زمان ترخیص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A662FDC" w14:textId="0CCA178E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D46E98F" w14:textId="054DF0A0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AD63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77999F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F15186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555E8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2117AB8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70ACB67A" w14:textId="77777777" w:rsidTr="00895642">
        <w:trPr>
          <w:trHeight w:val="282"/>
          <w:jc w:val="center"/>
        </w:trPr>
        <w:tc>
          <w:tcPr>
            <w:tcW w:w="493" w:type="dxa"/>
            <w:vMerge/>
            <w:vAlign w:val="center"/>
          </w:tcPr>
          <w:p w14:paraId="01CA193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413671E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0BC8EB9" w14:textId="14897813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CBC3DF4" w14:textId="117309DC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A17EF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A900AC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2FAD16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405D8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1F508FE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4D4FA4A7" w14:textId="77777777" w:rsidTr="00895642">
        <w:trPr>
          <w:trHeight w:val="205"/>
          <w:jc w:val="center"/>
        </w:trPr>
        <w:tc>
          <w:tcPr>
            <w:tcW w:w="493" w:type="dxa"/>
            <w:vMerge/>
            <w:vAlign w:val="center"/>
          </w:tcPr>
          <w:p w14:paraId="2CE15D4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5CC5644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BA41989" w14:textId="2A65877F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1746348" w14:textId="691CD061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1171B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D44219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9C8A3C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40A71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68562ED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5E75E13A" w14:textId="77777777" w:rsidTr="00895642">
        <w:trPr>
          <w:trHeight w:val="212"/>
          <w:jc w:val="center"/>
        </w:trPr>
        <w:tc>
          <w:tcPr>
            <w:tcW w:w="493" w:type="dxa"/>
            <w:vMerge w:val="restart"/>
            <w:vAlign w:val="center"/>
          </w:tcPr>
          <w:p w14:paraId="036C7D8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497" w:type="dxa"/>
            <w:vMerge w:val="restart"/>
            <w:vAlign w:val="center"/>
          </w:tcPr>
          <w:p w14:paraId="74176160" w14:textId="77777777" w:rsidR="006470DE" w:rsidRPr="00FB2A87" w:rsidRDefault="006470DE" w:rsidP="00895642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hAnsi="Cambria" w:cs="B Nazanin" w:hint="cs"/>
                <w:sz w:val="24"/>
                <w:szCs w:val="24"/>
                <w:rtl/>
              </w:rPr>
              <w:t>انجام معاینات دستگاه تناسلی (خارجی و داخلی)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FFFA3D3" w14:textId="3FF658FC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D3CAA8C" w14:textId="250FC59D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678EF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EE5100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4A46BA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C3C03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0AB1B4E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7EEC74EB" w14:textId="77777777" w:rsidTr="00895642">
        <w:trPr>
          <w:trHeight w:val="226"/>
          <w:jc w:val="center"/>
        </w:trPr>
        <w:tc>
          <w:tcPr>
            <w:tcW w:w="493" w:type="dxa"/>
            <w:vMerge/>
            <w:vAlign w:val="center"/>
          </w:tcPr>
          <w:p w14:paraId="6B4E49B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356E843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BD2F557" w14:textId="45981BE1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71AEFC3" w14:textId="17FB76F8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6CC7B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B36499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CB2E46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F016A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6A123E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1EB1CBB9" w14:textId="77777777" w:rsidTr="00895642">
        <w:trPr>
          <w:trHeight w:val="261"/>
          <w:jc w:val="center"/>
        </w:trPr>
        <w:tc>
          <w:tcPr>
            <w:tcW w:w="493" w:type="dxa"/>
            <w:vMerge/>
            <w:vAlign w:val="center"/>
          </w:tcPr>
          <w:p w14:paraId="504E473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660E0B5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43D557E7" w14:textId="140BD00E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A9A1035" w14:textId="67F0B2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CB28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C0A70E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79A827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8D12B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tcBorders>
              <w:top w:val="nil"/>
            </w:tcBorders>
            <w:shd w:val="clear" w:color="auto" w:fill="auto"/>
            <w:vAlign w:val="center"/>
          </w:tcPr>
          <w:p w14:paraId="1812A78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5A8F7380" w14:textId="77777777" w:rsidTr="00895642">
        <w:trPr>
          <w:trHeight w:val="184"/>
          <w:jc w:val="center"/>
        </w:trPr>
        <w:tc>
          <w:tcPr>
            <w:tcW w:w="493" w:type="dxa"/>
            <w:vMerge w:val="restart"/>
            <w:vAlign w:val="center"/>
          </w:tcPr>
          <w:p w14:paraId="25E13E5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497" w:type="dxa"/>
            <w:vMerge w:val="restart"/>
            <w:vAlign w:val="center"/>
          </w:tcPr>
          <w:p w14:paraId="4D216A0B" w14:textId="77777777" w:rsidR="006470DE" w:rsidRPr="00FB2A87" w:rsidRDefault="006470DE" w:rsidP="00895642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hAnsi="Cambria" w:cs="B Nazanin" w:hint="cs"/>
                <w:sz w:val="24"/>
                <w:szCs w:val="24"/>
                <w:rtl/>
              </w:rPr>
              <w:t>انجام تست پاپ اسمیر و تفسیر نتایج آن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5EE0B0E" w14:textId="68C09070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82AD081" w14:textId="53EA8B59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8DDC7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64EFDB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F6862C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A2F59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50B5692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478BA880" w14:textId="77777777" w:rsidTr="00895642">
        <w:trPr>
          <w:trHeight w:val="304"/>
          <w:jc w:val="center"/>
        </w:trPr>
        <w:tc>
          <w:tcPr>
            <w:tcW w:w="493" w:type="dxa"/>
            <w:vMerge/>
            <w:vAlign w:val="center"/>
          </w:tcPr>
          <w:p w14:paraId="4C4EE52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09B988A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DBBF15E" w14:textId="77726299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E276B4F" w14:textId="7BBB1A3D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4C661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2F5DA5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CC564B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B4992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A64C94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20988F93" w14:textId="77777777" w:rsidTr="00895642">
        <w:trPr>
          <w:trHeight w:val="184"/>
          <w:jc w:val="center"/>
        </w:trPr>
        <w:tc>
          <w:tcPr>
            <w:tcW w:w="493" w:type="dxa"/>
            <w:vMerge/>
            <w:vAlign w:val="center"/>
          </w:tcPr>
          <w:p w14:paraId="53CC174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57A6FF4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C9B1404" w14:textId="10290E91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45BA829" w14:textId="3BA9CA1A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4EE40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C8F47D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FC41F2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ED0F4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E6F583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304A89EC" w14:textId="77777777" w:rsidTr="00895642">
        <w:trPr>
          <w:trHeight w:val="219"/>
          <w:jc w:val="center"/>
        </w:trPr>
        <w:tc>
          <w:tcPr>
            <w:tcW w:w="493" w:type="dxa"/>
            <w:vMerge w:val="restart"/>
            <w:vAlign w:val="center"/>
          </w:tcPr>
          <w:p w14:paraId="17C8C07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497" w:type="dxa"/>
            <w:vMerge w:val="restart"/>
            <w:vAlign w:val="center"/>
          </w:tcPr>
          <w:p w14:paraId="0B8C4257" w14:textId="77777777" w:rsidR="006470DE" w:rsidRPr="00FB2A87" w:rsidRDefault="006470DE" w:rsidP="00895642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hAnsi="Cambria" w:cs="B Nazanin" w:hint="cs"/>
                <w:sz w:val="24"/>
                <w:szCs w:val="24"/>
                <w:rtl/>
              </w:rPr>
              <w:t>انجام معاینات پستان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ED9C46C" w14:textId="3E72112C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3511B48" w14:textId="24F3E520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906DE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4D4FB1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9B1F9A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C4248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5EBA689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5A2D8AE7" w14:textId="77777777" w:rsidTr="00895642">
        <w:trPr>
          <w:trHeight w:val="289"/>
          <w:jc w:val="center"/>
        </w:trPr>
        <w:tc>
          <w:tcPr>
            <w:tcW w:w="493" w:type="dxa"/>
            <w:vMerge/>
            <w:vAlign w:val="center"/>
          </w:tcPr>
          <w:p w14:paraId="3699F74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4BAF4E4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F5A050F" w14:textId="7A3D7BF1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B80C413" w14:textId="53D81D96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EEEC8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9F42EB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7B1D7B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AD2CC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A9C531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5448BBA4" w14:textId="77777777" w:rsidTr="00895642">
        <w:trPr>
          <w:trHeight w:val="198"/>
          <w:jc w:val="center"/>
        </w:trPr>
        <w:tc>
          <w:tcPr>
            <w:tcW w:w="493" w:type="dxa"/>
            <w:vMerge/>
            <w:vAlign w:val="center"/>
          </w:tcPr>
          <w:p w14:paraId="2036941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68DB02F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50E1081" w14:textId="1220910B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79BFCFA" w14:textId="0DC82FA2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44F40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E52E8C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DB9805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7CBC0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C473EF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01A7E7C5" w14:textId="77777777" w:rsidTr="00895642">
        <w:trPr>
          <w:trHeight w:val="198"/>
          <w:jc w:val="center"/>
        </w:trPr>
        <w:tc>
          <w:tcPr>
            <w:tcW w:w="493" w:type="dxa"/>
            <w:vMerge w:val="restart"/>
            <w:vAlign w:val="center"/>
          </w:tcPr>
          <w:p w14:paraId="055357E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497" w:type="dxa"/>
            <w:vMerge w:val="restart"/>
            <w:vAlign w:val="center"/>
          </w:tcPr>
          <w:p w14:paraId="6960CE4D" w14:textId="77777777" w:rsidR="006470DE" w:rsidRPr="00FB2A87" w:rsidRDefault="006470DE" w:rsidP="00895642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hAnsi="Cambria" w:cs="B Nazanin" w:hint="cs"/>
                <w:sz w:val="24"/>
                <w:szCs w:val="24"/>
                <w:rtl/>
              </w:rPr>
              <w:t>گرفتن نمونه های خون و ترشحات مورد نیاز و تفسیر نتایج آن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1D74A72" w14:textId="3909A1D2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B4FD585" w14:textId="324B4CA5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BF54E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72969C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ACAD54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65A9B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012BA00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7596721D" w14:textId="77777777" w:rsidTr="00895642">
        <w:trPr>
          <w:trHeight w:val="219"/>
          <w:jc w:val="center"/>
        </w:trPr>
        <w:tc>
          <w:tcPr>
            <w:tcW w:w="493" w:type="dxa"/>
            <w:vMerge/>
            <w:vAlign w:val="center"/>
          </w:tcPr>
          <w:p w14:paraId="21732A4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5A292C6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89A7294" w14:textId="23C8D034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82A8E9A" w14:textId="0B75690A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AD871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324020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76D9E0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545F3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16D49CF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7BA2A37F" w14:textId="77777777" w:rsidTr="00895642">
        <w:trPr>
          <w:trHeight w:val="268"/>
          <w:jc w:val="center"/>
        </w:trPr>
        <w:tc>
          <w:tcPr>
            <w:tcW w:w="493" w:type="dxa"/>
            <w:vMerge/>
            <w:vAlign w:val="center"/>
          </w:tcPr>
          <w:p w14:paraId="27A4C03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97" w:type="dxa"/>
            <w:vMerge/>
            <w:vAlign w:val="center"/>
          </w:tcPr>
          <w:p w14:paraId="766DE2C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0A2CBDB" w14:textId="06690799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073744A" w14:textId="5D6BCBC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410BB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26BDE6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F3FC44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5892E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0D07B47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250746BF" w14:textId="77777777" w:rsidTr="00895642">
        <w:trPr>
          <w:trHeight w:val="212"/>
          <w:jc w:val="center"/>
        </w:trPr>
        <w:tc>
          <w:tcPr>
            <w:tcW w:w="493" w:type="dxa"/>
            <w:vMerge w:val="restart"/>
            <w:vAlign w:val="center"/>
          </w:tcPr>
          <w:p w14:paraId="29674BC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497" w:type="dxa"/>
            <w:vMerge w:val="restart"/>
            <w:vAlign w:val="center"/>
          </w:tcPr>
          <w:p w14:paraId="7AD2E8E2" w14:textId="77777777" w:rsidR="006470DE" w:rsidRPr="00FB2A87" w:rsidRDefault="006470DE" w:rsidP="00895642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hAnsi="Cambria" w:cs="B Nazanin" w:hint="cs"/>
                <w:sz w:val="24"/>
                <w:szCs w:val="24"/>
                <w:rtl/>
              </w:rPr>
              <w:t>تشخیص و مشاوره در خصوص اختلالات مربوط به عملکرد جنسی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83D0CE8" w14:textId="4191D12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924DBDA" w14:textId="0FEEF64E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12FD2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187B66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E6CC44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319E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3AF6B19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3D81A4A5" w14:textId="77777777" w:rsidTr="00895642">
        <w:trPr>
          <w:trHeight w:val="254"/>
          <w:jc w:val="center"/>
        </w:trPr>
        <w:tc>
          <w:tcPr>
            <w:tcW w:w="493" w:type="dxa"/>
            <w:vMerge/>
            <w:vAlign w:val="center"/>
          </w:tcPr>
          <w:p w14:paraId="2331C7E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47CEE3CD" w14:textId="77777777" w:rsidR="006470DE" w:rsidRPr="00FB2A87" w:rsidRDefault="006470DE" w:rsidP="00895642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706051D" w14:textId="3E1FD697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CFF1AF9" w14:textId="1252DCD8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BAC2D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4D05EE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8D4DC3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111B3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04D389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462CDF0E" w14:textId="77777777" w:rsidTr="00895642">
        <w:trPr>
          <w:trHeight w:val="233"/>
          <w:jc w:val="center"/>
        </w:trPr>
        <w:tc>
          <w:tcPr>
            <w:tcW w:w="493" w:type="dxa"/>
            <w:vMerge/>
            <w:vAlign w:val="center"/>
          </w:tcPr>
          <w:p w14:paraId="31961DF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67086645" w14:textId="77777777" w:rsidR="006470DE" w:rsidRPr="00FB2A87" w:rsidRDefault="006470DE" w:rsidP="00895642">
            <w:pPr>
              <w:bidi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4848413A" w14:textId="06553FB1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6FB37F2" w14:textId="2FBD7589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9E0BA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0316C6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319168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82ABE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6408F1B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0D20ADA7" w14:textId="77777777" w:rsidTr="00895642">
        <w:trPr>
          <w:trHeight w:val="262"/>
          <w:jc w:val="center"/>
        </w:trPr>
        <w:tc>
          <w:tcPr>
            <w:tcW w:w="493" w:type="dxa"/>
            <w:vMerge w:val="restart"/>
            <w:vAlign w:val="center"/>
          </w:tcPr>
          <w:p w14:paraId="4275E81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497" w:type="dxa"/>
            <w:vMerge w:val="restart"/>
            <w:vAlign w:val="center"/>
          </w:tcPr>
          <w:p w14:paraId="40548EB2" w14:textId="77777777" w:rsidR="006470DE" w:rsidRPr="00FB2A87" w:rsidRDefault="006470DE" w:rsidP="00895642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hAnsi="Cambria" w:cs="B Nazanin" w:hint="cs"/>
                <w:sz w:val="24"/>
                <w:szCs w:val="24"/>
                <w:rtl/>
              </w:rPr>
              <w:t>انجام مشاوره با بیماران دچار مشکلات ناباروری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6F31730" w14:textId="1211932C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6CD3BB8" w14:textId="361DC93A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78CCE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75A53B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F4ABFE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B065F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4743BFC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32CC70CB" w14:textId="77777777" w:rsidTr="00895642">
        <w:trPr>
          <w:trHeight w:val="409"/>
          <w:jc w:val="center"/>
        </w:trPr>
        <w:tc>
          <w:tcPr>
            <w:tcW w:w="493" w:type="dxa"/>
            <w:vMerge/>
            <w:vAlign w:val="center"/>
          </w:tcPr>
          <w:p w14:paraId="39B2A54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157B64D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9D77F77" w14:textId="6331A11A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B41D465" w14:textId="2410DDE8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7DEA3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48E999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DA81C3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5021D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0E2EC1C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4642258B" w14:textId="77777777" w:rsidTr="00895642">
        <w:trPr>
          <w:trHeight w:val="325"/>
          <w:jc w:val="center"/>
        </w:trPr>
        <w:tc>
          <w:tcPr>
            <w:tcW w:w="493" w:type="dxa"/>
            <w:vMerge/>
            <w:vAlign w:val="center"/>
          </w:tcPr>
          <w:p w14:paraId="680FE77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4530E57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FE05A33" w14:textId="0F792B3E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CF15169" w14:textId="58C8A28D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CCFEC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357567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89CC6D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859F2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E3805C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0BC48E68" w14:textId="77777777" w:rsidTr="00895642">
        <w:trPr>
          <w:trHeight w:val="417"/>
          <w:jc w:val="center"/>
        </w:trPr>
        <w:tc>
          <w:tcPr>
            <w:tcW w:w="493" w:type="dxa"/>
            <w:vMerge w:val="restart"/>
            <w:vAlign w:val="center"/>
          </w:tcPr>
          <w:p w14:paraId="72A715B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497" w:type="dxa"/>
            <w:vMerge w:val="restart"/>
            <w:vAlign w:val="center"/>
          </w:tcPr>
          <w:p w14:paraId="0EFA0879" w14:textId="2AEEA002" w:rsidR="006470DE" w:rsidRPr="00FB2A87" w:rsidRDefault="006470DE" w:rsidP="00895642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hAnsi="Cambria" w:cs="B Nazanin" w:hint="cs"/>
                <w:sz w:val="24"/>
                <w:szCs w:val="24"/>
                <w:rtl/>
              </w:rPr>
              <w:t>انجام تست فرن )</w:t>
            </w:r>
            <w:r w:rsidRPr="00FB2A87">
              <w:rPr>
                <w:rFonts w:ascii="Cambria" w:hAnsi="Cambria" w:cs="B Nazanin"/>
                <w:sz w:val="24"/>
                <w:szCs w:val="24"/>
              </w:rPr>
              <w:t>Ferning</w:t>
            </w:r>
            <w:r w:rsidRPr="00FB2A87">
              <w:rPr>
                <w:rFonts w:ascii="Cambria" w:hAnsi="Cambria" w:cs="B Nazanin" w:hint="cs"/>
                <w:sz w:val="24"/>
                <w:szCs w:val="24"/>
                <w:rtl/>
              </w:rPr>
              <w:t>(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923B38B" w14:textId="4747B5D5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9ABAE11" w14:textId="4922D816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41A27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3024C0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A2A929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47591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2232A3D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4A5B878D" w14:textId="77777777" w:rsidTr="00895642">
        <w:trPr>
          <w:trHeight w:val="332"/>
          <w:jc w:val="center"/>
        </w:trPr>
        <w:tc>
          <w:tcPr>
            <w:tcW w:w="493" w:type="dxa"/>
            <w:vMerge/>
            <w:vAlign w:val="center"/>
          </w:tcPr>
          <w:p w14:paraId="0E97E5B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7453ED8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2CC244A" w14:textId="01FE5ADC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C991966" w14:textId="1A1595DC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705B3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2967011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FA212E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BC9E5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A13F2E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4262F16B" w14:textId="77777777" w:rsidTr="00895642">
        <w:trPr>
          <w:trHeight w:val="43"/>
          <w:jc w:val="center"/>
        </w:trPr>
        <w:tc>
          <w:tcPr>
            <w:tcW w:w="493" w:type="dxa"/>
            <w:vMerge/>
            <w:vAlign w:val="center"/>
          </w:tcPr>
          <w:p w14:paraId="346C061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2F31657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50F1F70" w14:textId="367C9701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035D9EB" w14:textId="6C6FDA46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F5B1C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8B151D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59CAE3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D383E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B777F7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3C0A15BD" w14:textId="77777777" w:rsidTr="00895642">
        <w:trPr>
          <w:trHeight w:val="519"/>
          <w:jc w:val="center"/>
        </w:trPr>
        <w:tc>
          <w:tcPr>
            <w:tcW w:w="493" w:type="dxa"/>
            <w:vMerge w:val="restart"/>
            <w:vAlign w:val="center"/>
          </w:tcPr>
          <w:p w14:paraId="68D47E3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497" w:type="dxa"/>
            <w:vMerge w:val="restart"/>
            <w:vAlign w:val="center"/>
          </w:tcPr>
          <w:p w14:paraId="3AFC11B3" w14:textId="77777777" w:rsidR="006470DE" w:rsidRPr="00FB2A87" w:rsidRDefault="006470DE" w:rsidP="00895642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hAnsi="Cambria" w:cs="B Nazanin" w:hint="cs"/>
                <w:sz w:val="24"/>
                <w:szCs w:val="24"/>
                <w:rtl/>
              </w:rPr>
              <w:t>آماده سازی و مراقبت و مدیریت بیماران قبل و بعد از انجام هیتروسالپنگوگرافی، هیتروسکوپی، کولپوسکوپی، کوتر، کرایو و کورتاژ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33FDF8F" w14:textId="251784B9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470617D" w14:textId="7FBC0DF1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58F20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D497C2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72D22A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9696D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0126795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39358B93" w14:textId="77777777" w:rsidTr="00895642">
        <w:trPr>
          <w:trHeight w:val="413"/>
          <w:jc w:val="center"/>
        </w:trPr>
        <w:tc>
          <w:tcPr>
            <w:tcW w:w="493" w:type="dxa"/>
            <w:vMerge/>
            <w:vAlign w:val="center"/>
          </w:tcPr>
          <w:p w14:paraId="69F0B54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52680E6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CFD97E6" w14:textId="15F0596E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7B956E1" w14:textId="15F1FE78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46C73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25440E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54B785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53D2C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9CA193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7372CDC0" w14:textId="77777777" w:rsidTr="00895642">
        <w:trPr>
          <w:trHeight w:val="219"/>
          <w:jc w:val="center"/>
        </w:trPr>
        <w:tc>
          <w:tcPr>
            <w:tcW w:w="493" w:type="dxa"/>
            <w:vMerge/>
            <w:vAlign w:val="center"/>
          </w:tcPr>
          <w:p w14:paraId="56385C4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4B38A30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6D3F759" w14:textId="64B9E504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CC4F211" w14:textId="667E4A3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73CC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132BC5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271061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04679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506082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64A794EA" w14:textId="77777777" w:rsidTr="00895642">
        <w:trPr>
          <w:trHeight w:val="205"/>
          <w:jc w:val="center"/>
        </w:trPr>
        <w:tc>
          <w:tcPr>
            <w:tcW w:w="493" w:type="dxa"/>
            <w:vMerge w:val="restart"/>
            <w:vAlign w:val="center"/>
          </w:tcPr>
          <w:p w14:paraId="164C30F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497" w:type="dxa"/>
            <w:vMerge w:val="restart"/>
            <w:vAlign w:val="center"/>
          </w:tcPr>
          <w:p w14:paraId="03FE6080" w14:textId="33C0DABA" w:rsidR="006470DE" w:rsidRPr="00FB2A87" w:rsidRDefault="006470DE" w:rsidP="00895642">
            <w:pPr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hAnsi="Cambria" w:cs="B Nazanin" w:hint="cs"/>
                <w:sz w:val="24"/>
                <w:szCs w:val="24"/>
                <w:rtl/>
              </w:rPr>
              <w:t>ارائه تفسیر صحیح مربوط به آزمایش آنالیز س</w:t>
            </w:r>
            <w:r w:rsidR="0083714C" w:rsidRPr="00FB2A87">
              <w:rPr>
                <w:rFonts w:ascii="Cambria" w:hAnsi="Cambria" w:cs="B Nazanin" w:hint="cs"/>
                <w:sz w:val="24"/>
                <w:szCs w:val="24"/>
                <w:rtl/>
              </w:rPr>
              <w:t>ی</w:t>
            </w:r>
            <w:r w:rsidRPr="00FB2A87">
              <w:rPr>
                <w:rFonts w:ascii="Cambria" w:hAnsi="Cambria" w:cs="B Nazanin" w:hint="cs"/>
                <w:sz w:val="24"/>
                <w:szCs w:val="24"/>
                <w:rtl/>
              </w:rPr>
              <w:t>من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0C8C4E6" w14:textId="124B669B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1368073" w14:textId="02F75B82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EA8DE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B528D6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907113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2B52C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C145FA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5035DC8E" w14:textId="77777777" w:rsidTr="00895642">
        <w:trPr>
          <w:trHeight w:val="332"/>
          <w:jc w:val="center"/>
        </w:trPr>
        <w:tc>
          <w:tcPr>
            <w:tcW w:w="493" w:type="dxa"/>
            <w:vMerge/>
            <w:vAlign w:val="center"/>
          </w:tcPr>
          <w:p w14:paraId="0C08B4D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450E822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8A42181" w14:textId="0A25A8A5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BA63E10" w14:textId="62FF9B58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A7AA6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240186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FF577C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01862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0083829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0E94AF3E" w14:textId="77777777" w:rsidTr="00895642">
        <w:trPr>
          <w:trHeight w:val="184"/>
          <w:jc w:val="center"/>
        </w:trPr>
        <w:tc>
          <w:tcPr>
            <w:tcW w:w="493" w:type="dxa"/>
            <w:vMerge/>
            <w:vAlign w:val="center"/>
          </w:tcPr>
          <w:p w14:paraId="3D5B1D8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6B88EFE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F694B28" w14:textId="4A93BA9F" w:rsidR="006470DE" w:rsidRPr="00FB2A87" w:rsidRDefault="00874CB0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5754BAD" w14:textId="762E22F2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4CEF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7E5A10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F5EFFE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B240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6F1A00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2E2AD7D0" w14:textId="77777777" w:rsidTr="00895642">
        <w:trPr>
          <w:trHeight w:val="240"/>
          <w:jc w:val="center"/>
        </w:trPr>
        <w:tc>
          <w:tcPr>
            <w:tcW w:w="493" w:type="dxa"/>
            <w:vMerge w:val="restart"/>
            <w:vAlign w:val="center"/>
          </w:tcPr>
          <w:p w14:paraId="7913A5A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497" w:type="dxa"/>
            <w:vMerge w:val="restart"/>
            <w:vAlign w:val="center"/>
          </w:tcPr>
          <w:p w14:paraId="01C7DAF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eastAsia="Calibri" w:hAnsi="Cambria" w:cs="B Nazanin" w:hint="cs"/>
                <w:sz w:val="24"/>
                <w:szCs w:val="24"/>
                <w:rtl/>
              </w:rPr>
              <w:t>شنیدن ضربان قلب جنین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B288FD8" w14:textId="71AC010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E234850" w14:textId="2C5FE703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99CC6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9434CC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5E470F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CD858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3288337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270C2C7F" w14:textId="77777777" w:rsidTr="00895642">
        <w:trPr>
          <w:trHeight w:val="205"/>
          <w:jc w:val="center"/>
        </w:trPr>
        <w:tc>
          <w:tcPr>
            <w:tcW w:w="493" w:type="dxa"/>
            <w:vMerge/>
            <w:vAlign w:val="center"/>
          </w:tcPr>
          <w:p w14:paraId="3CA604E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4816F08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3173ADF" w14:textId="61C3854D" w:rsidR="006470DE" w:rsidRPr="00FB2A87" w:rsidRDefault="00874CB0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D3A5B33" w14:textId="74305C7A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C9735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55BADB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923699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97B81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0D7D9D6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62D5195B" w14:textId="77777777" w:rsidTr="00895642">
        <w:trPr>
          <w:trHeight w:val="289"/>
          <w:jc w:val="center"/>
        </w:trPr>
        <w:tc>
          <w:tcPr>
            <w:tcW w:w="493" w:type="dxa"/>
            <w:vMerge/>
            <w:vAlign w:val="center"/>
          </w:tcPr>
          <w:p w14:paraId="1913C0D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25D963C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FD680B2" w14:textId="206B3C62" w:rsidR="006470DE" w:rsidRPr="00FB2A87" w:rsidRDefault="00874CB0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314029C" w14:textId="232F99EA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B4DB4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24C62D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778F09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B23E2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20632B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4F939053" w14:textId="77777777" w:rsidTr="00895642">
        <w:trPr>
          <w:trHeight w:val="272"/>
          <w:jc w:val="center"/>
        </w:trPr>
        <w:tc>
          <w:tcPr>
            <w:tcW w:w="493" w:type="dxa"/>
            <w:vMerge w:val="restart"/>
            <w:vAlign w:val="center"/>
          </w:tcPr>
          <w:p w14:paraId="243AA7B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497" w:type="dxa"/>
            <w:vMerge w:val="restart"/>
            <w:vAlign w:val="center"/>
          </w:tcPr>
          <w:p w14:paraId="79407097" w14:textId="6CFD24CC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eastAsia="Calibri" w:hAnsi="Cambria" w:cs="B Nazanin" w:hint="cs"/>
                <w:sz w:val="24"/>
                <w:szCs w:val="24"/>
                <w:rtl/>
              </w:rPr>
              <w:t>آموزش</w:t>
            </w:r>
            <w:r w:rsidR="009D3AB9" w:rsidRPr="00FB2A87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 به بیمار؛</w:t>
            </w:r>
            <w:r w:rsidRPr="00FB2A87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 نحوه شیردهی</w:t>
            </w:r>
            <w:r w:rsidR="009D3AB9" w:rsidRPr="00FB2A87">
              <w:rPr>
                <w:rFonts w:ascii="Cambria" w:eastAsia="Calibri" w:hAnsi="Cambria" w:cs="B Nazanin" w:hint="cs"/>
                <w:sz w:val="24"/>
                <w:szCs w:val="24"/>
                <w:rtl/>
              </w:rPr>
              <w:t>، خونریزی ها، قاعدگی و بارداری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82C46A5" w14:textId="6EB056A3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59EF01A" w14:textId="65CC3650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6DC5D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74BFCB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92A94A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95AFE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6689CD3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63095876" w14:textId="77777777" w:rsidTr="00895642">
        <w:trPr>
          <w:trHeight w:val="345"/>
          <w:jc w:val="center"/>
        </w:trPr>
        <w:tc>
          <w:tcPr>
            <w:tcW w:w="493" w:type="dxa"/>
            <w:vMerge/>
            <w:vAlign w:val="center"/>
          </w:tcPr>
          <w:p w14:paraId="6B14AC6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1327972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0DDBC67" w14:textId="791D89AC" w:rsidR="006470DE" w:rsidRPr="00FB2A87" w:rsidRDefault="00874CB0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591BF72" w14:textId="769FA6BA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6A2DF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5B7317E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967EBD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CEFCB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69C26E2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11BA3526" w14:textId="77777777" w:rsidTr="00895642">
        <w:trPr>
          <w:trHeight w:val="155"/>
          <w:jc w:val="center"/>
        </w:trPr>
        <w:tc>
          <w:tcPr>
            <w:tcW w:w="493" w:type="dxa"/>
            <w:vMerge/>
            <w:vAlign w:val="center"/>
          </w:tcPr>
          <w:p w14:paraId="789395D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50E80CF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145E127" w14:textId="4CF82E2D" w:rsidR="006470DE" w:rsidRPr="00FB2A87" w:rsidRDefault="00874CB0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0DB8051" w14:textId="39AEC1C1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D673A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01207BE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63F294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1EB3F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4EB4B7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2EF2D660" w14:textId="77777777" w:rsidTr="00895642">
        <w:trPr>
          <w:trHeight w:val="360"/>
          <w:jc w:val="center"/>
        </w:trPr>
        <w:tc>
          <w:tcPr>
            <w:tcW w:w="493" w:type="dxa"/>
            <w:vMerge w:val="restart"/>
            <w:vAlign w:val="center"/>
          </w:tcPr>
          <w:p w14:paraId="2F95B96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497" w:type="dxa"/>
            <w:vMerge w:val="restart"/>
            <w:vAlign w:val="center"/>
          </w:tcPr>
          <w:p w14:paraId="1DF5E8DA" w14:textId="0A5D8E20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eastAsia="Calibri" w:hAnsi="Cambria" w:cs="B Nazanin" w:hint="cs"/>
                <w:sz w:val="24"/>
                <w:szCs w:val="24"/>
                <w:rtl/>
              </w:rPr>
              <w:t>مراقبت از مادر بعد از زایمان طبیعی</w:t>
            </w:r>
            <w:r w:rsidR="00B20A4F" w:rsidRPr="00FB2A87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، </w:t>
            </w:r>
            <w:r w:rsidRPr="00FB2A87">
              <w:rPr>
                <w:rFonts w:ascii="Cambria" w:eastAsia="Calibri" w:hAnsi="Cambria" w:cs="B Nazanin" w:hint="cs"/>
                <w:sz w:val="24"/>
                <w:szCs w:val="24"/>
                <w:rtl/>
              </w:rPr>
              <w:t>سزارین</w:t>
            </w:r>
            <w:r w:rsidR="00B20A4F" w:rsidRPr="00FB2A87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 و ... بر اساس فرآیند پرستاری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DF2BD85" w14:textId="7DF89709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45D9EB6" w14:textId="33F0D882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9E8EA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BD34AA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3E496B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7658A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4E33A94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35A30643" w14:textId="77777777" w:rsidTr="00895642">
        <w:trPr>
          <w:trHeight w:val="375"/>
          <w:jc w:val="center"/>
        </w:trPr>
        <w:tc>
          <w:tcPr>
            <w:tcW w:w="493" w:type="dxa"/>
            <w:vMerge/>
            <w:vAlign w:val="center"/>
          </w:tcPr>
          <w:p w14:paraId="3516EDD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4BAEA66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6325C5E" w14:textId="7D379247" w:rsidR="006470DE" w:rsidRPr="00FB2A87" w:rsidRDefault="00874CB0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50E364C" w14:textId="0F1B4D6C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45EBA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E6D808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9E8198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2908A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293D744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</w:tc>
      </w:tr>
      <w:tr w:rsidR="006470DE" w:rsidRPr="00FB2A87" w14:paraId="285A0B46" w14:textId="77777777" w:rsidTr="00895642">
        <w:trPr>
          <w:trHeight w:val="315"/>
          <w:jc w:val="center"/>
        </w:trPr>
        <w:tc>
          <w:tcPr>
            <w:tcW w:w="493" w:type="dxa"/>
            <w:vMerge/>
            <w:vAlign w:val="center"/>
          </w:tcPr>
          <w:p w14:paraId="4A3407D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491D923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E7FB415" w14:textId="51B6048F" w:rsidR="006470DE" w:rsidRPr="00FB2A87" w:rsidRDefault="00874CB0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42C4A84" w14:textId="44190681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338F5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F0E808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A64996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5EA5C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A0B236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0297ECFC" w14:textId="77777777" w:rsidTr="00895642">
        <w:trPr>
          <w:trHeight w:val="153"/>
          <w:jc w:val="center"/>
        </w:trPr>
        <w:tc>
          <w:tcPr>
            <w:tcW w:w="493" w:type="dxa"/>
            <w:vMerge w:val="restart"/>
            <w:vAlign w:val="center"/>
          </w:tcPr>
          <w:p w14:paraId="216F510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497" w:type="dxa"/>
            <w:vMerge w:val="restart"/>
            <w:vAlign w:val="center"/>
          </w:tcPr>
          <w:p w14:paraId="46842FC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حمایت روحی- روانی بیمار و خانواده وی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82A45B4" w14:textId="44C71CCB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8C0E4C1" w14:textId="7C664800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149C3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0B9336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0BF6FA2D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E84387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157347D8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0A0F66CE" w14:textId="77777777" w:rsidTr="00895642">
        <w:trPr>
          <w:trHeight w:val="255"/>
          <w:jc w:val="center"/>
        </w:trPr>
        <w:tc>
          <w:tcPr>
            <w:tcW w:w="493" w:type="dxa"/>
            <w:vMerge/>
            <w:vAlign w:val="center"/>
          </w:tcPr>
          <w:p w14:paraId="196B25EA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3E9A357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D02BEB9" w14:textId="57F3A54D" w:rsidR="006470DE" w:rsidRPr="00FB2A87" w:rsidRDefault="00874CB0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D5B8F88" w14:textId="390127F2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9E237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49C30B2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A90CF1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653DA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46FA43F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46A8C42D" w14:textId="77777777" w:rsidTr="00895642">
        <w:trPr>
          <w:trHeight w:val="255"/>
          <w:jc w:val="center"/>
        </w:trPr>
        <w:tc>
          <w:tcPr>
            <w:tcW w:w="493" w:type="dxa"/>
            <w:vMerge/>
            <w:vAlign w:val="center"/>
          </w:tcPr>
          <w:p w14:paraId="0BE7B48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53060BD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A002A2B" w14:textId="4ED9B199" w:rsidR="006470DE" w:rsidRPr="00FB2A87" w:rsidRDefault="00874CB0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35E73E8" w14:textId="0D41037B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9185A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EC0AFC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12559C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F1653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7C4742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63BB2AE3" w14:textId="77777777" w:rsidTr="00895642">
        <w:trPr>
          <w:trHeight w:val="399"/>
          <w:jc w:val="center"/>
        </w:trPr>
        <w:tc>
          <w:tcPr>
            <w:tcW w:w="493" w:type="dxa"/>
            <w:vMerge w:val="restart"/>
            <w:vAlign w:val="center"/>
          </w:tcPr>
          <w:p w14:paraId="537ABB41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497" w:type="dxa"/>
            <w:vMerge w:val="restart"/>
            <w:vAlign w:val="center"/>
          </w:tcPr>
          <w:p w14:paraId="266E7C57" w14:textId="2ECC61F0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FB2A87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 w:rsidR="00424918"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فشردن قفسه سینه</w:t>
            </w: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7A4D345" w14:textId="25A88093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Times New Roman" w:hAnsi="Cambria" w:cs="B Nazanin"/>
                <w:rtl/>
                <w:lang w:bidi="fa-IR"/>
              </w:rPr>
              <w:t>مشاهده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949EAB7" w14:textId="16927FE4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BE30A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25CEC53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21E329F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CD74D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3F0952D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5530A595" w14:textId="77777777" w:rsidTr="00895642">
        <w:trPr>
          <w:trHeight w:val="495"/>
          <w:jc w:val="center"/>
        </w:trPr>
        <w:tc>
          <w:tcPr>
            <w:tcW w:w="493" w:type="dxa"/>
            <w:vMerge/>
            <w:vAlign w:val="center"/>
          </w:tcPr>
          <w:p w14:paraId="1E69362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45507C3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BBB4831" w14:textId="39197063" w:rsidR="006470DE" w:rsidRPr="00FB2A87" w:rsidRDefault="00874CB0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ACD4855" w14:textId="40AA4D66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CB820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101075E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287BCF6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69235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387E0272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470DE" w:rsidRPr="00FB2A87" w14:paraId="03D1E603" w14:textId="77777777" w:rsidTr="00895642">
        <w:trPr>
          <w:trHeight w:val="480"/>
          <w:jc w:val="center"/>
        </w:trPr>
        <w:tc>
          <w:tcPr>
            <w:tcW w:w="493" w:type="dxa"/>
            <w:vMerge/>
            <w:vAlign w:val="center"/>
          </w:tcPr>
          <w:p w14:paraId="464D1A9F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497" w:type="dxa"/>
            <w:vMerge/>
            <w:vAlign w:val="center"/>
          </w:tcPr>
          <w:p w14:paraId="17032945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mbria" w:eastAsia="Calibri" w:hAnsi="Cambria" w:cs="B Nazanin"/>
                <w:rtl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F52F7EE" w14:textId="7A171AF7" w:rsidR="006470DE" w:rsidRPr="00FB2A87" w:rsidRDefault="00874CB0" w:rsidP="00895642">
            <w:pPr>
              <w:bidi/>
              <w:spacing w:before="100"/>
              <w:jc w:val="center"/>
              <w:rPr>
                <w:rFonts w:ascii="Cambria" w:eastAsia="Times New Roman" w:hAnsi="Cambria" w:cs="B Nazanin"/>
                <w:rtl/>
              </w:rPr>
            </w:pPr>
            <w:r w:rsidRPr="00FB2A87"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CFE6AAF" w14:textId="6AC2725D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4F93EB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2EA57C4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335D949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DDB29E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0B1A1CDC" w14:textId="77777777" w:rsidR="006470DE" w:rsidRPr="00FB2A87" w:rsidRDefault="006470DE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455154" w:rsidRPr="00FB2A87" w14:paraId="349E0D64" w14:textId="77777777" w:rsidTr="00895642">
        <w:trPr>
          <w:trHeight w:val="289"/>
          <w:jc w:val="center"/>
        </w:trPr>
        <w:tc>
          <w:tcPr>
            <w:tcW w:w="5862" w:type="dxa"/>
            <w:gridSpan w:val="4"/>
            <w:shd w:val="clear" w:color="auto" w:fill="auto"/>
            <w:vAlign w:val="center"/>
          </w:tcPr>
          <w:p w14:paraId="7459A2A3" w14:textId="31BF6D56" w:rsidR="00455154" w:rsidRPr="00FB2A87" w:rsidRDefault="00895642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</w:t>
            </w:r>
            <w:r w:rsidR="00455154" w:rsidRPr="00FB2A87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کل</w:t>
            </w:r>
            <w:r w:rsidR="00874CB0" w:rsidRPr="00FB2A87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24DC5B0F" w14:textId="77777777" w:rsidR="00455154" w:rsidRPr="00FB2A87" w:rsidRDefault="00455154" w:rsidP="00895642">
            <w:pPr>
              <w:bidi/>
              <w:spacing w:before="10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2E747EFC" w14:textId="77777777" w:rsidR="00867F13" w:rsidRPr="00FB2A87" w:rsidRDefault="00867F13" w:rsidP="00867F13">
      <w:pPr>
        <w:jc w:val="center"/>
        <w:rPr>
          <w:rFonts w:cs="B Nazanin"/>
          <w:sz w:val="40"/>
          <w:szCs w:val="40"/>
          <w:lang w:bidi="fa-IR"/>
        </w:rPr>
      </w:pPr>
    </w:p>
    <w:p w14:paraId="79B75C40" w14:textId="77777777" w:rsidR="007F1809" w:rsidRPr="00FB2A87" w:rsidRDefault="007F1809" w:rsidP="007F1809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0A5AF3A5" w14:textId="77777777" w:rsidR="002D7340" w:rsidRPr="00FB2A87" w:rsidRDefault="002D7340" w:rsidP="002D7340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5E41C619" w14:textId="77777777" w:rsidR="001B362D" w:rsidRPr="00FB2A87" w:rsidRDefault="001B362D" w:rsidP="00D2536D">
      <w:pPr>
        <w:bidi/>
        <w:spacing w:before="100"/>
        <w:rPr>
          <w:rFonts w:cs="B Nazanin"/>
          <w:b/>
          <w:bCs/>
          <w:sz w:val="24"/>
          <w:szCs w:val="24"/>
          <w:rtl/>
        </w:rPr>
      </w:pPr>
    </w:p>
    <w:p w14:paraId="1C59A006" w14:textId="77777777" w:rsidR="00D54BD3" w:rsidRPr="00FB2A87" w:rsidRDefault="00D54BD3" w:rsidP="001B362D">
      <w:pPr>
        <w:bidi/>
        <w:spacing w:before="100"/>
        <w:jc w:val="center"/>
        <w:rPr>
          <w:rFonts w:cs="B Nazanin"/>
          <w:b/>
          <w:bCs/>
          <w:sz w:val="24"/>
          <w:szCs w:val="24"/>
          <w:rtl/>
        </w:rPr>
      </w:pPr>
    </w:p>
    <w:p w14:paraId="52EA8359" w14:textId="77777777" w:rsidR="00216E96" w:rsidRPr="00FB2A87" w:rsidRDefault="00216E96" w:rsidP="00216E96">
      <w:pPr>
        <w:bidi/>
        <w:spacing w:after="0" w:line="240" w:lineRule="auto"/>
        <w:rPr>
          <w:rFonts w:cs="B Nazanin"/>
          <w:sz w:val="40"/>
          <w:szCs w:val="40"/>
          <w:rtl/>
          <w:lang w:bidi="fa-IR"/>
        </w:rPr>
      </w:pPr>
    </w:p>
    <w:p w14:paraId="7676096D" w14:textId="77777777" w:rsidR="00BA013E" w:rsidRPr="00FB2A87" w:rsidRDefault="00BA013E" w:rsidP="00BA013E">
      <w:pPr>
        <w:bidi/>
        <w:spacing w:after="0" w:line="240" w:lineRule="auto"/>
        <w:rPr>
          <w:rFonts w:ascii="Times New Roman" w:eastAsia="Times New Roman" w:hAnsi="Times New Roman" w:cs="B Nazanin"/>
          <w:color w:val="000000"/>
          <w:sz w:val="14"/>
          <w:szCs w:val="14"/>
          <w:rtl/>
        </w:rPr>
      </w:pPr>
    </w:p>
    <w:p w14:paraId="450F67D9" w14:textId="1DF61529" w:rsidR="00D54BD3" w:rsidRPr="00FB2A87" w:rsidRDefault="00D54BD3" w:rsidP="00D54BD3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FB2A87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د- فرم ارزیابی صلاحیت عمومی دانشجویان</w:t>
      </w:r>
    </w:p>
    <w:tbl>
      <w:tblPr>
        <w:tblStyle w:val="TableGrid"/>
        <w:bidiVisual/>
        <w:tblW w:w="11120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984"/>
        <w:gridCol w:w="4825"/>
        <w:gridCol w:w="752"/>
        <w:gridCol w:w="885"/>
        <w:gridCol w:w="736"/>
        <w:gridCol w:w="736"/>
        <w:gridCol w:w="1064"/>
        <w:gridCol w:w="699"/>
      </w:tblGrid>
      <w:tr w:rsidR="0016049F" w:rsidRPr="00FB2A87" w14:paraId="19F79547" w14:textId="77777777" w:rsidTr="0010036A">
        <w:trPr>
          <w:trHeight w:val="196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FA9C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E447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34B5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772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16049F" w:rsidRPr="00FB2A87" w14:paraId="7A516FA9" w14:textId="77777777" w:rsidTr="0010036A">
        <w:trPr>
          <w:cantSplit/>
          <w:trHeight w:val="814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757F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6586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9E19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9BAE572" w14:textId="77777777" w:rsidR="0016049F" w:rsidRPr="00FB2A87" w:rsidRDefault="0016049F" w:rsidP="001C7A4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52012160" w14:textId="77777777" w:rsidR="0016049F" w:rsidRPr="00FB2A87" w:rsidRDefault="0016049F" w:rsidP="001C7A4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06A4D59" w14:textId="77777777" w:rsidR="0016049F" w:rsidRPr="00FB2A87" w:rsidRDefault="0016049F" w:rsidP="001C7A4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59261145" w14:textId="77777777" w:rsidR="0016049F" w:rsidRPr="00FB2A87" w:rsidRDefault="0016049F" w:rsidP="001C7A4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47157EA" w14:textId="77777777" w:rsidR="0016049F" w:rsidRPr="00FB2A87" w:rsidRDefault="0016049F" w:rsidP="001C7A4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2B46694D" w14:textId="77777777" w:rsidR="0016049F" w:rsidRPr="00FB2A87" w:rsidRDefault="0016049F" w:rsidP="001C7A4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74278C7" w14:textId="77777777" w:rsidR="0016049F" w:rsidRPr="00FB2A87" w:rsidRDefault="0016049F" w:rsidP="001C7A4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5C2040E9" w14:textId="77777777" w:rsidR="0016049F" w:rsidRPr="00FB2A87" w:rsidRDefault="0016049F" w:rsidP="001C7A4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9B185D6" w14:textId="77777777" w:rsidR="0016049F" w:rsidRPr="00FB2A87" w:rsidRDefault="0016049F" w:rsidP="001C7A4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خیلی ضعیف </w:t>
            </w:r>
          </w:p>
          <w:p w14:paraId="5C670395" w14:textId="588822F2" w:rsidR="0016049F" w:rsidRPr="00FB2A87" w:rsidRDefault="0016049F" w:rsidP="0016049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5C45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B2A87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نمره نهایی</w:t>
            </w:r>
            <w:r w:rsidRPr="00FB2A87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A3DA78D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16049F" w:rsidRPr="00FB2A87" w14:paraId="433000B9" w14:textId="77777777" w:rsidTr="0010036A">
        <w:trPr>
          <w:trHeight w:val="306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A361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C972D1" w14:textId="77777777" w:rsidR="0016049F" w:rsidRPr="00FB2A87" w:rsidRDefault="0016049F" w:rsidP="001C7A4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86B4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کارآموزی حاضر شده و به موقع ترک می</w:t>
            </w: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BD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3B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FA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568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36A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91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58F0BBFC" w14:textId="77777777" w:rsidTr="0010036A">
        <w:trPr>
          <w:trHeight w:val="21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87CF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D86E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D1B2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7C6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E2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32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D3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F0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993E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3D8FC433" w14:textId="77777777" w:rsidTr="0010036A">
        <w:trPr>
          <w:trHeight w:val="46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91EF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3A12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7984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08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01D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F7B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B958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AD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03BA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77AFFADA" w14:textId="77777777" w:rsidTr="0010036A">
        <w:trPr>
          <w:trHeight w:val="125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A9E6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C06F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4109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C08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AEB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59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1F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CC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D263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3DCFD0C9" w14:textId="77777777" w:rsidTr="0010036A">
        <w:trPr>
          <w:trHeight w:val="208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63B3" w14:textId="77777777" w:rsidR="0016049F" w:rsidRPr="00FB2A87" w:rsidRDefault="0016049F" w:rsidP="001C7A4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FB2A87"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F89016" w14:textId="77777777" w:rsidR="0016049F" w:rsidRPr="00FB2A87" w:rsidRDefault="0016049F" w:rsidP="001C7A4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6F76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90A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296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F8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24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00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DE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41332473" w14:textId="77777777" w:rsidTr="0010036A">
        <w:trPr>
          <w:trHeight w:val="29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8842" w14:textId="77777777" w:rsidR="0016049F" w:rsidRPr="00FB2A87" w:rsidRDefault="0016049F" w:rsidP="001C7A4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32A0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1E7B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65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33A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8B51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4B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B7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8B4E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792769C3" w14:textId="77777777" w:rsidTr="0010036A">
        <w:trPr>
          <w:trHeight w:val="494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2605" w14:textId="77777777" w:rsidR="0016049F" w:rsidRPr="00FB2A87" w:rsidRDefault="0016049F" w:rsidP="001C7A4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6A47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052D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1F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8FA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8C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14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D2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0A71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030EEA0F" w14:textId="77777777" w:rsidTr="0010036A">
        <w:trPr>
          <w:trHeight w:val="324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6070" w14:textId="77777777" w:rsidR="0016049F" w:rsidRPr="00FB2A87" w:rsidRDefault="0016049F" w:rsidP="001C7A4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999B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EF6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A11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289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DC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68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57F3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7556E3D4" w14:textId="77777777" w:rsidTr="0010036A">
        <w:trPr>
          <w:trHeight w:val="377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00C3" w14:textId="77777777" w:rsidR="0016049F" w:rsidRPr="00FB2A87" w:rsidRDefault="0016049F" w:rsidP="001C7A4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2557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45C3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046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1C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A1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97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0E1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C91B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23B15D2A" w14:textId="77777777" w:rsidTr="0010036A">
        <w:trPr>
          <w:cantSplit/>
          <w:trHeight w:val="237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1FBF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21B33C" w14:textId="77777777" w:rsidR="0016049F" w:rsidRPr="00FB2A87" w:rsidRDefault="0016049F" w:rsidP="001C7A4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DE44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58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06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BC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71E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761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56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63B09046" w14:textId="77777777" w:rsidTr="0010036A">
        <w:trPr>
          <w:cantSplit/>
          <w:trHeight w:val="234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D3F2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D3E4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97A8" w14:textId="77777777" w:rsidR="0016049F" w:rsidRPr="00FB2A87" w:rsidRDefault="0016049F" w:rsidP="001C7A4F">
            <w:pPr>
              <w:pStyle w:val="CommentText"/>
              <w:jc w:val="both"/>
              <w:rPr>
                <w:rFonts w:cs="B Nazanin"/>
                <w:sz w:val="24"/>
                <w:szCs w:val="24"/>
                <w:rtl/>
              </w:rPr>
            </w:pPr>
            <w:r w:rsidRPr="00FB2A87"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کارآموزان و تیم درمانی/ مراقبتی برقرار می کند.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35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46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7A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CD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BE3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FDDB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728C7B5B" w14:textId="77777777" w:rsidTr="0010036A">
        <w:trPr>
          <w:cantSplit/>
          <w:trHeight w:val="41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C5D8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9EF8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9671" w14:textId="77777777" w:rsidR="0016049F" w:rsidRPr="00FB2A87" w:rsidRDefault="0016049F" w:rsidP="001C7A4F">
            <w:pPr>
              <w:pStyle w:val="CommentText"/>
              <w:jc w:val="both"/>
              <w:rPr>
                <w:rFonts w:cs="B Nazanin"/>
                <w:sz w:val="24"/>
                <w:szCs w:val="24"/>
                <w:rtl/>
              </w:rPr>
            </w:pPr>
            <w:r w:rsidRPr="00FB2A87"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3AC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BF7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79A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D3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10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AF51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6901E7CF" w14:textId="77777777" w:rsidTr="0010036A">
        <w:trPr>
          <w:cantSplit/>
          <w:trHeight w:val="814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5676" w14:textId="77777777" w:rsidR="0016049F" w:rsidRPr="00FB2A87" w:rsidRDefault="0016049F" w:rsidP="001C7A4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FB2A87"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B29ED8" w14:textId="77777777" w:rsidR="0016049F" w:rsidRPr="00FB2A87" w:rsidRDefault="0016049F" w:rsidP="001C7A4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43A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کارآموزی و گروه خود را رعایت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42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D94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B2A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C5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DC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A2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24EB71D7" w14:textId="77777777" w:rsidTr="0010036A">
        <w:trPr>
          <w:trHeight w:val="298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E624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7A2CF" w14:textId="77777777" w:rsidR="0016049F" w:rsidRPr="00FB2A87" w:rsidRDefault="0016049F" w:rsidP="001C7A4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ADBA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9D6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23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5A2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D2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46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E2E7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656AC9B6" w14:textId="77777777" w:rsidTr="0010036A">
        <w:trPr>
          <w:trHeight w:val="511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083D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02C6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2E16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8C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15A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29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67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C76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E09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3457CDD3" w14:textId="77777777" w:rsidTr="0010036A">
        <w:trPr>
          <w:trHeight w:val="484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3F08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lastRenderedPageBreak/>
              <w:t>6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3EFAB" w14:textId="77777777" w:rsidR="0016049F" w:rsidRPr="00FB2A87" w:rsidRDefault="0016049F" w:rsidP="001C7A4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6430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62F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D221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0B4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9E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1B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C2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68462654" w14:textId="77777777" w:rsidTr="0010036A">
        <w:trPr>
          <w:trHeight w:val="491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E056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FE0F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75D7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4A1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111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51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A2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F5A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64F7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5F7B51B4" w14:textId="77777777" w:rsidTr="0010036A">
        <w:trPr>
          <w:trHeight w:val="208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531C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3636E8" w14:textId="77777777" w:rsidR="0016049F" w:rsidRPr="00FB2A87" w:rsidRDefault="0016049F" w:rsidP="001C7A4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4509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38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D4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83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3C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CBC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106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3C7D1ADA" w14:textId="77777777" w:rsidTr="0010036A">
        <w:trPr>
          <w:trHeight w:val="29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4E05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D14F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A615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A0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7C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668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A6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F12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FC33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2F1A85A6" w14:textId="77777777" w:rsidTr="0010036A">
        <w:trPr>
          <w:trHeight w:val="50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ED5F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169F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CC0B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C9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158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D4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E18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54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C488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73CD1DD4" w14:textId="77777777" w:rsidTr="0010036A">
        <w:trPr>
          <w:trHeight w:val="176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0F0B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FBD563" w14:textId="77777777" w:rsidR="0016049F" w:rsidRPr="00FB2A87" w:rsidRDefault="0016049F" w:rsidP="001C7A4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203D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A5D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A18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097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6C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C56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FC6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60641577" w14:textId="77777777" w:rsidTr="0010036A">
        <w:trPr>
          <w:trHeight w:val="176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533E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2381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C542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40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08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05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BE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22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B3F1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3B41CA11" w14:textId="77777777" w:rsidTr="0010036A">
        <w:trPr>
          <w:trHeight w:val="32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6C3D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6396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3C0C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67E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1EA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32E6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2D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DC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5409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740C59C3" w14:textId="77777777" w:rsidTr="0010036A">
        <w:trPr>
          <w:trHeight w:val="73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BE1F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A433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F272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8E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294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10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C4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7F6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5180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506AFEC7" w14:textId="77777777" w:rsidTr="0010036A">
        <w:trPr>
          <w:trHeight w:val="46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8BE0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BCF5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DFC3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71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8C3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3B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26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A7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1F2E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72638777" w14:textId="77777777" w:rsidTr="0010036A">
        <w:trPr>
          <w:trHeight w:val="29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F4AE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8FA0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D3D9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D3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4D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331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30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6F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83EA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59A7E543" w14:textId="77777777" w:rsidTr="0010036A">
        <w:trPr>
          <w:trHeight w:val="208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C9CD" w14:textId="77777777" w:rsidR="0016049F" w:rsidRPr="00FB2A87" w:rsidRDefault="0016049F" w:rsidP="001C7A4F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 w:rsidRPr="00FB2A87"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5ABB22" w14:textId="77777777" w:rsidR="0016049F" w:rsidRPr="00FB2A87" w:rsidRDefault="0016049F" w:rsidP="001C7A4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ABFD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24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AF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79A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6E9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5B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8A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2B9E9856" w14:textId="77777777" w:rsidTr="0010036A">
        <w:trPr>
          <w:trHeight w:val="29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1495" w14:textId="77777777" w:rsidR="0016049F" w:rsidRPr="00FB2A87" w:rsidRDefault="0016049F" w:rsidP="001C7A4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586C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4DD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3E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604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156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88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B4C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B7F8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2BF4DEE7" w14:textId="77777777" w:rsidTr="0010036A">
        <w:trPr>
          <w:trHeight w:val="267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DCCD" w14:textId="77777777" w:rsidR="0016049F" w:rsidRPr="00FB2A87" w:rsidRDefault="0016049F" w:rsidP="001C7A4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A233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76F1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B2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7F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20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43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53A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8B5A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76C2163D" w14:textId="77777777" w:rsidTr="0010036A">
        <w:trPr>
          <w:trHeight w:val="419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0A46" w14:textId="77777777" w:rsidR="0016049F" w:rsidRPr="00FB2A87" w:rsidRDefault="0016049F" w:rsidP="001C7A4F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0EC5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98C7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B7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9FC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1BB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33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078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412B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7090181D" w14:textId="77777777" w:rsidTr="0010036A">
        <w:trPr>
          <w:trHeight w:val="409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19AD" w14:textId="77777777" w:rsidR="0016049F" w:rsidRPr="00FB2A87" w:rsidRDefault="0016049F" w:rsidP="001C7A4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D1AA89" w14:textId="77777777" w:rsidR="0016049F" w:rsidRPr="00FB2A87" w:rsidRDefault="0016049F" w:rsidP="001C7A4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1574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39ABA1C9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10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E5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C9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39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37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2C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209831B9" w14:textId="77777777" w:rsidTr="0010036A">
        <w:trPr>
          <w:trHeight w:val="345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F8FC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BD7B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DAAB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AC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47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55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F8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F98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8F4C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66680C93" w14:textId="77777777" w:rsidTr="0010036A">
        <w:trPr>
          <w:trHeight w:val="204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5B41" w14:textId="77777777" w:rsidR="0016049F" w:rsidRPr="00FB2A87" w:rsidRDefault="0016049F" w:rsidP="001C7A4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918650" w14:textId="77777777" w:rsidR="0016049F" w:rsidRPr="00FB2A87" w:rsidRDefault="0016049F" w:rsidP="001C7A4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594B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ED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058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C250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8C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67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501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6B66E1AC" w14:textId="77777777" w:rsidTr="0010036A">
        <w:trPr>
          <w:trHeight w:val="187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4B67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8CC0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95E4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42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410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4B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07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FFF6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049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15D1D9FB" w14:textId="77777777" w:rsidTr="0010036A">
        <w:trPr>
          <w:trHeight w:val="43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6351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008D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12A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605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22E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EB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49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3C3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FA73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1E0E7DD6" w14:textId="77777777" w:rsidTr="0010036A">
        <w:trPr>
          <w:trHeight w:val="301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419C" w14:textId="77777777" w:rsidR="0016049F" w:rsidRPr="00FB2A87" w:rsidRDefault="0016049F" w:rsidP="001C7A4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75C5D3" w14:textId="77777777" w:rsidR="0016049F" w:rsidRPr="00FB2A87" w:rsidRDefault="0016049F" w:rsidP="001C7A4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2CC9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DBAF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90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E58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FC5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E5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41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6E4AC561" w14:textId="77777777" w:rsidTr="0010036A">
        <w:trPr>
          <w:trHeight w:val="197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314B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C6B7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245D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B0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108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60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20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F1DA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E36D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2DF43C0E" w14:textId="77777777" w:rsidTr="0010036A">
        <w:trPr>
          <w:trHeight w:val="495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12F3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BFBB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3F67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FB2A8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D6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B42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05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A0B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B84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A6B4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16049F" w:rsidRPr="00FB2A87" w14:paraId="4FDFBEC2" w14:textId="77777777" w:rsidTr="0010036A">
        <w:trPr>
          <w:trHeight w:val="167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B7E3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 w:rsidRPr="00FB2A87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27ED" w14:textId="77777777" w:rsidR="0016049F" w:rsidRPr="00FB2A87" w:rsidRDefault="0016049F" w:rsidP="001C7A4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 نمره کل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C3C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B2B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7481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149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8EBD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4F7" w14:textId="77777777" w:rsidR="0016049F" w:rsidRPr="00FB2A87" w:rsidRDefault="0016049F" w:rsidP="001C7A4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6049F" w:rsidRPr="00FB2A87" w14:paraId="103A15D7" w14:textId="77777777" w:rsidTr="0010036A">
        <w:trPr>
          <w:trHeight w:val="8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E8F3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8F43" w14:textId="77777777" w:rsidR="0016049F" w:rsidRPr="00FB2A87" w:rsidRDefault="0016049F" w:rsidP="001C7A4F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724" w14:textId="08D41AA4" w:rsidR="0016049F" w:rsidRPr="00FB2A87" w:rsidRDefault="00424918" w:rsidP="001C7A4F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B2A8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</w:p>
        </w:tc>
      </w:tr>
    </w:tbl>
    <w:p w14:paraId="04969446" w14:textId="3B2F2A80" w:rsidR="0016049F" w:rsidRPr="00FB2A87" w:rsidRDefault="0016049F" w:rsidP="0016049F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1B7E410D" w14:textId="559258C7" w:rsidR="0016049F" w:rsidRPr="00FB2A87" w:rsidRDefault="0016049F" w:rsidP="0016049F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6A64A7F3" w14:textId="328C176E" w:rsidR="0016049F" w:rsidRPr="00FB2A87" w:rsidRDefault="0016049F" w:rsidP="0016049F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436B9DFE" w14:textId="77777777" w:rsidR="0016049F" w:rsidRPr="00FB2A87" w:rsidRDefault="0016049F" w:rsidP="0016049F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04457CD3" w14:textId="77777777" w:rsidR="002847D9" w:rsidRPr="00FB2A87" w:rsidRDefault="002847D9" w:rsidP="002847D9">
      <w:pPr>
        <w:bidi/>
        <w:rPr>
          <w:rFonts w:cs="B Nazanin"/>
          <w:sz w:val="40"/>
          <w:szCs w:val="40"/>
        </w:rPr>
      </w:pPr>
    </w:p>
    <w:p w14:paraId="78D24B51" w14:textId="77777777" w:rsidR="002847D9" w:rsidRPr="00FB2A87" w:rsidRDefault="002847D9" w:rsidP="002847D9">
      <w:pPr>
        <w:bidi/>
        <w:rPr>
          <w:rFonts w:cs="B Nazanin"/>
          <w:sz w:val="40"/>
          <w:szCs w:val="40"/>
        </w:rPr>
      </w:pPr>
    </w:p>
    <w:p w14:paraId="36A06A1F" w14:textId="2B6583BD" w:rsidR="002847D9" w:rsidRPr="00FB2A87" w:rsidRDefault="002847D9" w:rsidP="002847D9">
      <w:pPr>
        <w:bidi/>
        <w:rPr>
          <w:rFonts w:cs="B Nazanin"/>
          <w:sz w:val="40"/>
          <w:szCs w:val="40"/>
          <w:rtl/>
        </w:rPr>
      </w:pPr>
    </w:p>
    <w:p w14:paraId="707BA7ED" w14:textId="52E61244" w:rsidR="00BA013E" w:rsidRPr="00FB2A87" w:rsidRDefault="00BA013E" w:rsidP="00BA013E">
      <w:pPr>
        <w:bidi/>
        <w:rPr>
          <w:rFonts w:cs="B Nazanin"/>
          <w:sz w:val="40"/>
          <w:szCs w:val="40"/>
          <w:rtl/>
        </w:rPr>
      </w:pPr>
    </w:p>
    <w:p w14:paraId="5F5790CB" w14:textId="3D5AB0A2" w:rsidR="00BA013E" w:rsidRPr="00FB2A87" w:rsidRDefault="00BA013E" w:rsidP="00BA013E">
      <w:pPr>
        <w:bidi/>
        <w:rPr>
          <w:rFonts w:cs="B Nazanin"/>
          <w:sz w:val="40"/>
          <w:szCs w:val="40"/>
          <w:rtl/>
        </w:rPr>
      </w:pPr>
    </w:p>
    <w:p w14:paraId="5B371E7A" w14:textId="6C99102D" w:rsidR="00BA013E" w:rsidRPr="00FB2A87" w:rsidRDefault="00BA013E" w:rsidP="00BA013E">
      <w:pPr>
        <w:bidi/>
        <w:rPr>
          <w:rFonts w:cs="B Nazanin"/>
          <w:sz w:val="40"/>
          <w:szCs w:val="40"/>
          <w:rtl/>
        </w:rPr>
      </w:pPr>
    </w:p>
    <w:p w14:paraId="470E70BA" w14:textId="10077C72" w:rsidR="00BA013E" w:rsidRPr="00FB2A87" w:rsidRDefault="00BA013E" w:rsidP="00BA013E">
      <w:pPr>
        <w:bidi/>
        <w:rPr>
          <w:rFonts w:cs="B Nazanin"/>
          <w:sz w:val="40"/>
          <w:szCs w:val="40"/>
          <w:rtl/>
        </w:rPr>
      </w:pPr>
    </w:p>
    <w:p w14:paraId="0A3DD1F9" w14:textId="00ACE58C" w:rsidR="00BA013E" w:rsidRPr="00FB2A87" w:rsidRDefault="00BA013E" w:rsidP="00BA013E">
      <w:pPr>
        <w:bidi/>
        <w:rPr>
          <w:rFonts w:cs="B Nazanin"/>
          <w:sz w:val="40"/>
          <w:szCs w:val="40"/>
          <w:rtl/>
        </w:rPr>
      </w:pPr>
    </w:p>
    <w:p w14:paraId="10017DF8" w14:textId="77777777" w:rsidR="00FB2A87" w:rsidRDefault="00FB2A87" w:rsidP="00FB2A87">
      <w:pPr>
        <w:bidi/>
        <w:rPr>
          <w:rFonts w:cs="B Nazanin"/>
          <w:b/>
          <w:bCs/>
          <w:sz w:val="28"/>
          <w:szCs w:val="28"/>
          <w:rtl/>
        </w:rPr>
      </w:pPr>
    </w:p>
    <w:p w14:paraId="40125CB4" w14:textId="4858C16E" w:rsidR="003A3C88" w:rsidRPr="00FB2A87" w:rsidRDefault="008A4D25" w:rsidP="00FB2A87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FB2A87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10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76"/>
        <w:gridCol w:w="649"/>
        <w:gridCol w:w="918"/>
        <w:gridCol w:w="993"/>
        <w:gridCol w:w="922"/>
        <w:gridCol w:w="851"/>
        <w:gridCol w:w="797"/>
        <w:gridCol w:w="845"/>
        <w:gridCol w:w="1007"/>
        <w:gridCol w:w="1092"/>
        <w:gridCol w:w="784"/>
      </w:tblGrid>
      <w:tr w:rsidR="004B2F49" w:rsidRPr="00FB2A87" w14:paraId="478F545C" w14:textId="77777777" w:rsidTr="001C7A4F">
        <w:trPr>
          <w:trHeight w:val="522"/>
        </w:trPr>
        <w:tc>
          <w:tcPr>
            <w:tcW w:w="62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B6FBC2C" w14:textId="77777777" w:rsidR="004B2F49" w:rsidRPr="00FB2A87" w:rsidRDefault="004B2F49" w:rsidP="001C7A4F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FB2A87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FB2A87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FB2A87">
              <w:rPr>
                <w:rFonts w:cs="B Nazanin" w:hint="cs"/>
                <w:b/>
                <w:bCs/>
                <w:rtl/>
              </w:rPr>
              <w:t>ارزیابی</w:t>
            </w:r>
            <w:r w:rsidRPr="00FB2A87">
              <w:rPr>
                <w:rFonts w:cs="B Nazanin"/>
                <w:b/>
                <w:bCs/>
              </w:rPr>
              <w:t xml:space="preserve">  </w:t>
            </w:r>
          </w:p>
          <w:p w14:paraId="3892CFCF" w14:textId="77777777" w:rsidR="004B2F49" w:rsidRPr="00FB2A87" w:rsidRDefault="004B2F49" w:rsidP="001C7A4F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33AFA5C" w14:textId="77777777" w:rsidR="004B2F49" w:rsidRPr="00FB2A87" w:rsidRDefault="004B2F49" w:rsidP="001C7A4F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38A3842C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12636C" w14:textId="77777777" w:rsidR="004B2F49" w:rsidRPr="00FB2A87" w:rsidRDefault="004B2F49" w:rsidP="001C7A4F">
            <w:pPr>
              <w:bidi/>
              <w:rPr>
                <w:rFonts w:cs="B Nazanin"/>
                <w:b/>
                <w:bCs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7D2578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2A87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C130A30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17AC9F9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3EA34866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91D3CF6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1B85CEC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68D17C02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FB2A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4B2F49" w:rsidRPr="00FB2A87" w14:paraId="6B4F69B9" w14:textId="77777777" w:rsidTr="001C7A4F">
        <w:trPr>
          <w:trHeight w:val="1248"/>
        </w:trPr>
        <w:tc>
          <w:tcPr>
            <w:tcW w:w="629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A41C05" w14:textId="77777777" w:rsidR="004B2F49" w:rsidRPr="00FB2A87" w:rsidRDefault="004B2F49" w:rsidP="001C7A4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D3DA6A" w14:textId="77777777" w:rsidR="004B2F49" w:rsidRPr="00FB2A87" w:rsidRDefault="004B2F49" w:rsidP="001C7A4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CBE1" w14:textId="77777777" w:rsidR="004B2F49" w:rsidRPr="00FB2A87" w:rsidRDefault="004B2F49" w:rsidP="001C7A4F">
            <w:pPr>
              <w:bidi/>
              <w:rPr>
                <w:rFonts w:cs="B Nazanin"/>
                <w:b/>
                <w:bCs/>
                <w:lang w:bidi="fa-IR"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597F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FB2A87">
              <w:rPr>
                <w:rFonts w:cs="B Nazanin" w:hint="cs"/>
                <w:b/>
                <w:bCs/>
                <w:rtl/>
              </w:rPr>
              <w:t xml:space="preserve">مهارت‌های پایه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6200D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اختصاصی کارآموزی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8C84E11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767B6A0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5D770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6D02F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کیس ریپورت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E5D7584" w14:textId="77777777" w:rsidR="004B2F49" w:rsidRPr="00FB2A87" w:rsidRDefault="004B2F49" w:rsidP="001C7A4F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27205A6" w14:textId="77777777" w:rsidR="004B2F49" w:rsidRPr="00FB2A87" w:rsidRDefault="004B2F49" w:rsidP="001C7A4F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4B2F49" w:rsidRPr="00FB2A87" w14:paraId="4F650CFE" w14:textId="77777777" w:rsidTr="001C7A4F">
        <w:trPr>
          <w:trHeight w:val="473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D5CB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F1B9C4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FB2A87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70790F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FB2A87">
              <w:rPr>
                <w:rFonts w:cs="B Nazanin" w:hint="cs"/>
                <w:rtl/>
              </w:rPr>
              <w:t>3</w:t>
            </w:r>
          </w:p>
        </w:tc>
        <w:tc>
          <w:tcPr>
            <w:tcW w:w="49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E0FAA8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FB2A8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CE070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FB2A8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3B07A0" w14:textId="64F313FC" w:rsidR="004B2F49" w:rsidRPr="00FB2A87" w:rsidRDefault="00A26C7A" w:rsidP="001C7A4F">
            <w:pPr>
              <w:spacing w:line="280" w:lineRule="exact"/>
              <w:jc w:val="center"/>
              <w:rPr>
                <w:rFonts w:cs="B Nazanin"/>
              </w:rPr>
            </w:pPr>
            <w:r w:rsidRPr="00FB2A87">
              <w:rPr>
                <w:rFonts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03E00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</w:rPr>
            </w:pPr>
            <w:r w:rsidRPr="00FB2A87">
              <w:rPr>
                <w:rFonts w:cs="B Nazanin"/>
              </w:rPr>
              <w:t>1</w:t>
            </w:r>
          </w:p>
        </w:tc>
        <w:tc>
          <w:tcPr>
            <w:tcW w:w="914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677344F" w14:textId="4253545E" w:rsidR="004B2F49" w:rsidRPr="00FB2A87" w:rsidRDefault="00A26C7A" w:rsidP="001C7A4F">
            <w:pPr>
              <w:spacing w:line="280" w:lineRule="exact"/>
              <w:jc w:val="center"/>
              <w:rPr>
                <w:rFonts w:cs="B Nazanin"/>
              </w:rPr>
            </w:pPr>
            <w:r w:rsidRPr="00FB2A87"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61E77EB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FB2A87">
              <w:rPr>
                <w:rFonts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79EB3534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FB2A87">
              <w:rPr>
                <w:rFonts w:cs="B Nazanin" w:hint="cs"/>
                <w:rtl/>
              </w:rPr>
              <w:t>20</w:t>
            </w:r>
          </w:p>
        </w:tc>
      </w:tr>
      <w:tr w:rsidR="004B2F49" w:rsidRPr="00FB2A87" w14:paraId="74381418" w14:textId="77777777" w:rsidTr="00A26C7A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44E9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B2A87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509A46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FB2A87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3B648C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FB2A87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8CFEBD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FB2A87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57520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FB2A87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3B1CA5" w14:textId="44442039" w:rsidR="004B2F49" w:rsidRPr="00FB2A87" w:rsidRDefault="00A26C7A" w:rsidP="001C7A4F">
            <w:pPr>
              <w:spacing w:line="280" w:lineRule="exact"/>
              <w:jc w:val="center"/>
              <w:rPr>
                <w:rFonts w:cs="B Nazanin"/>
              </w:rPr>
            </w:pPr>
            <w:r w:rsidRPr="00FB2A87">
              <w:rPr>
                <w:rFonts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6E5D9" w14:textId="369BF175" w:rsidR="004B2F49" w:rsidRPr="00FB2A87" w:rsidRDefault="00A26C7A" w:rsidP="001C7A4F">
            <w:pPr>
              <w:spacing w:line="280" w:lineRule="exact"/>
              <w:jc w:val="center"/>
              <w:rPr>
                <w:rFonts w:cs="B Nazanin"/>
              </w:rPr>
            </w:pPr>
            <w:r w:rsidRPr="00FB2A87">
              <w:rPr>
                <w:rFonts w:cs="B Nazanin" w:hint="cs"/>
                <w:rtl/>
              </w:rPr>
              <w:t>5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06C6BB6" w14:textId="2C2E8D08" w:rsidR="004B2F49" w:rsidRPr="00FB2A87" w:rsidRDefault="00A26C7A" w:rsidP="001C7A4F">
            <w:pPr>
              <w:spacing w:line="280" w:lineRule="exact"/>
              <w:jc w:val="center"/>
              <w:rPr>
                <w:rFonts w:cs="B Nazanin"/>
              </w:rPr>
            </w:pPr>
            <w:r w:rsidRPr="00FB2A87"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A6CC93B" w14:textId="7ACF1CED" w:rsidR="004B2F49" w:rsidRPr="00FB2A87" w:rsidRDefault="00A26C7A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FB2A87"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A70CB68" w14:textId="77777777" w:rsidR="004B2F49" w:rsidRPr="00FB2A87" w:rsidRDefault="004B2F49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FB2A87">
              <w:rPr>
                <w:rFonts w:cs="B Nazanin" w:hint="cs"/>
                <w:rtl/>
              </w:rPr>
              <w:t>100</w:t>
            </w:r>
          </w:p>
        </w:tc>
      </w:tr>
      <w:tr w:rsidR="00A26C7A" w:rsidRPr="00FB2A87" w14:paraId="4AEC1C7A" w14:textId="77777777" w:rsidTr="001C7A4F">
        <w:trPr>
          <w:trHeight w:val="570"/>
        </w:trPr>
        <w:tc>
          <w:tcPr>
            <w:tcW w:w="629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4A50DD4" w14:textId="440010FA" w:rsidR="00A26C7A" w:rsidRPr="00FB2A87" w:rsidRDefault="00A26C7A" w:rsidP="00A26C7A">
            <w:pPr>
              <w:spacing w:line="280" w:lineRule="exact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B2A87">
              <w:rPr>
                <w:rFonts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104905" w14:textId="77777777" w:rsidR="00A26C7A" w:rsidRPr="00FB2A87" w:rsidRDefault="00A26C7A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CE17D6" w14:textId="77777777" w:rsidR="00A26C7A" w:rsidRPr="00FB2A87" w:rsidRDefault="00A26C7A" w:rsidP="001C7A4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755079" w14:textId="77777777" w:rsidR="00A26C7A" w:rsidRPr="00FB2A87" w:rsidRDefault="00A26C7A" w:rsidP="001C7A4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9D02BB" w14:textId="77777777" w:rsidR="00A26C7A" w:rsidRPr="00FB2A87" w:rsidRDefault="00A26C7A" w:rsidP="001C7A4F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C7E926F" w14:textId="77777777" w:rsidR="00A26C7A" w:rsidRPr="00FB2A87" w:rsidRDefault="00A26C7A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EC45F47" w14:textId="77777777" w:rsidR="00A26C7A" w:rsidRPr="00FB2A87" w:rsidRDefault="00A26C7A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14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0E87EE0E" w14:textId="77777777" w:rsidR="00A26C7A" w:rsidRPr="00FB2A87" w:rsidRDefault="00A26C7A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0FC43899" w14:textId="77777777" w:rsidR="00A26C7A" w:rsidRPr="00FB2A87" w:rsidRDefault="00A26C7A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5BC112F" w14:textId="77777777" w:rsidR="00A26C7A" w:rsidRPr="00FB2A87" w:rsidRDefault="00A26C7A" w:rsidP="001C7A4F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629A2794" w14:textId="77777777" w:rsidR="00B73228" w:rsidRPr="00FB2A87" w:rsidRDefault="00B73228" w:rsidP="00945748">
      <w:pPr>
        <w:rPr>
          <w:rFonts w:cs="B Nazanin"/>
          <w:rtl/>
        </w:rPr>
      </w:pPr>
    </w:p>
    <w:sectPr w:rsidR="00B73228" w:rsidRPr="00FB2A87" w:rsidSect="008111CC">
      <w:headerReference w:type="default" r:id="rId7"/>
      <w:pgSz w:w="12240" w:h="15840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14FD" w14:textId="77777777" w:rsidR="00DB0CD2" w:rsidRDefault="00DB0CD2" w:rsidP="00594A46">
      <w:pPr>
        <w:spacing w:after="0" w:line="240" w:lineRule="auto"/>
      </w:pPr>
      <w:r>
        <w:separator/>
      </w:r>
    </w:p>
  </w:endnote>
  <w:endnote w:type="continuationSeparator" w:id="0">
    <w:p w14:paraId="22559BE8" w14:textId="77777777" w:rsidR="00DB0CD2" w:rsidRDefault="00DB0CD2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 Bold">
    <w:altName w:val="Arial"/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80EB" w14:textId="77777777" w:rsidR="00DB0CD2" w:rsidRDefault="00DB0CD2" w:rsidP="00594A46">
      <w:pPr>
        <w:spacing w:after="0" w:line="240" w:lineRule="auto"/>
      </w:pPr>
      <w:r>
        <w:separator/>
      </w:r>
    </w:p>
  </w:footnote>
  <w:footnote w:type="continuationSeparator" w:id="0">
    <w:p w14:paraId="4406F164" w14:textId="77777777" w:rsidR="00DB0CD2" w:rsidRDefault="00DB0CD2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2887" w14:textId="77777777" w:rsidR="00874CB0" w:rsidRDefault="00874CB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B07E3E" wp14:editId="69E7B5E9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93A9DFB" wp14:editId="58CBAD6E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D39"/>
    <w:multiLevelType w:val="hybridMultilevel"/>
    <w:tmpl w:val="E720770C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557D2"/>
    <w:multiLevelType w:val="hybridMultilevel"/>
    <w:tmpl w:val="AD7E367A"/>
    <w:lvl w:ilvl="0" w:tplc="2544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093B"/>
    <w:multiLevelType w:val="hybridMultilevel"/>
    <w:tmpl w:val="C4800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4C20A6A"/>
    <w:multiLevelType w:val="hybridMultilevel"/>
    <w:tmpl w:val="F4C6FABA"/>
    <w:lvl w:ilvl="0" w:tplc="024EC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072D7"/>
    <w:rsid w:val="0004196F"/>
    <w:rsid w:val="0004379E"/>
    <w:rsid w:val="000465AB"/>
    <w:rsid w:val="00071996"/>
    <w:rsid w:val="000800E9"/>
    <w:rsid w:val="000B3581"/>
    <w:rsid w:val="000D5B51"/>
    <w:rsid w:val="000F117E"/>
    <w:rsid w:val="0010036A"/>
    <w:rsid w:val="00106D68"/>
    <w:rsid w:val="00106EB4"/>
    <w:rsid w:val="00127233"/>
    <w:rsid w:val="0016049F"/>
    <w:rsid w:val="00177F62"/>
    <w:rsid w:val="00195F1C"/>
    <w:rsid w:val="001B362D"/>
    <w:rsid w:val="001C7A4F"/>
    <w:rsid w:val="0020230C"/>
    <w:rsid w:val="00216E96"/>
    <w:rsid w:val="002211BE"/>
    <w:rsid w:val="002247FA"/>
    <w:rsid w:val="002502F6"/>
    <w:rsid w:val="0025060F"/>
    <w:rsid w:val="00250F9D"/>
    <w:rsid w:val="00256CB9"/>
    <w:rsid w:val="00262E0D"/>
    <w:rsid w:val="002652D9"/>
    <w:rsid w:val="00282DC7"/>
    <w:rsid w:val="002847D9"/>
    <w:rsid w:val="002B2B46"/>
    <w:rsid w:val="002B7F5C"/>
    <w:rsid w:val="002C2703"/>
    <w:rsid w:val="002D7340"/>
    <w:rsid w:val="002E4094"/>
    <w:rsid w:val="00300CC4"/>
    <w:rsid w:val="00322A86"/>
    <w:rsid w:val="003347FD"/>
    <w:rsid w:val="00392F64"/>
    <w:rsid w:val="003A1ED1"/>
    <w:rsid w:val="003A3C88"/>
    <w:rsid w:val="003A4DCA"/>
    <w:rsid w:val="003C2FB4"/>
    <w:rsid w:val="003E4DCC"/>
    <w:rsid w:val="003F7ED6"/>
    <w:rsid w:val="00421C8F"/>
    <w:rsid w:val="00424918"/>
    <w:rsid w:val="00451872"/>
    <w:rsid w:val="0045227D"/>
    <w:rsid w:val="00455154"/>
    <w:rsid w:val="00467405"/>
    <w:rsid w:val="004B2F49"/>
    <w:rsid w:val="004C5F27"/>
    <w:rsid w:val="004F0EB2"/>
    <w:rsid w:val="004F6364"/>
    <w:rsid w:val="00503FA6"/>
    <w:rsid w:val="00530CE3"/>
    <w:rsid w:val="00532B59"/>
    <w:rsid w:val="005352F6"/>
    <w:rsid w:val="005370A3"/>
    <w:rsid w:val="00543091"/>
    <w:rsid w:val="00547AA8"/>
    <w:rsid w:val="0057689B"/>
    <w:rsid w:val="00594A46"/>
    <w:rsid w:val="005B0157"/>
    <w:rsid w:val="005C565D"/>
    <w:rsid w:val="005E1CF9"/>
    <w:rsid w:val="005E2A15"/>
    <w:rsid w:val="00610229"/>
    <w:rsid w:val="00611F7B"/>
    <w:rsid w:val="00627838"/>
    <w:rsid w:val="00641CB6"/>
    <w:rsid w:val="006470DE"/>
    <w:rsid w:val="00650EE8"/>
    <w:rsid w:val="00660CE4"/>
    <w:rsid w:val="006656D7"/>
    <w:rsid w:val="00671401"/>
    <w:rsid w:val="0068100F"/>
    <w:rsid w:val="00685248"/>
    <w:rsid w:val="00693DEE"/>
    <w:rsid w:val="006A15FF"/>
    <w:rsid w:val="006A31CF"/>
    <w:rsid w:val="006B7DB4"/>
    <w:rsid w:val="006C7DB6"/>
    <w:rsid w:val="006F5DC1"/>
    <w:rsid w:val="00775F71"/>
    <w:rsid w:val="007C376A"/>
    <w:rsid w:val="007F1809"/>
    <w:rsid w:val="007F3B4B"/>
    <w:rsid w:val="00810093"/>
    <w:rsid w:val="008111CC"/>
    <w:rsid w:val="00812D29"/>
    <w:rsid w:val="00812D9D"/>
    <w:rsid w:val="0083714C"/>
    <w:rsid w:val="00846F68"/>
    <w:rsid w:val="00861E46"/>
    <w:rsid w:val="00867F13"/>
    <w:rsid w:val="00874CB0"/>
    <w:rsid w:val="00874EEE"/>
    <w:rsid w:val="00895642"/>
    <w:rsid w:val="008A3677"/>
    <w:rsid w:val="008A4D25"/>
    <w:rsid w:val="008B51A0"/>
    <w:rsid w:val="008C488B"/>
    <w:rsid w:val="008D59D1"/>
    <w:rsid w:val="008D59E3"/>
    <w:rsid w:val="008E3CCF"/>
    <w:rsid w:val="008E675C"/>
    <w:rsid w:val="009013EE"/>
    <w:rsid w:val="00942CBD"/>
    <w:rsid w:val="00945748"/>
    <w:rsid w:val="00964D77"/>
    <w:rsid w:val="0096554A"/>
    <w:rsid w:val="009809BD"/>
    <w:rsid w:val="00992D00"/>
    <w:rsid w:val="009954C2"/>
    <w:rsid w:val="00997E01"/>
    <w:rsid w:val="009B755B"/>
    <w:rsid w:val="009D3AB9"/>
    <w:rsid w:val="009F1776"/>
    <w:rsid w:val="009F4656"/>
    <w:rsid w:val="00A22600"/>
    <w:rsid w:val="00A26C7A"/>
    <w:rsid w:val="00A30C19"/>
    <w:rsid w:val="00A3521E"/>
    <w:rsid w:val="00A4437E"/>
    <w:rsid w:val="00A82D6E"/>
    <w:rsid w:val="00AB42AD"/>
    <w:rsid w:val="00B17DB7"/>
    <w:rsid w:val="00B20A4F"/>
    <w:rsid w:val="00B37FF7"/>
    <w:rsid w:val="00B57E57"/>
    <w:rsid w:val="00B73228"/>
    <w:rsid w:val="00B74187"/>
    <w:rsid w:val="00BA013E"/>
    <w:rsid w:val="00BA7323"/>
    <w:rsid w:val="00BC6933"/>
    <w:rsid w:val="00BD41DC"/>
    <w:rsid w:val="00BE7F76"/>
    <w:rsid w:val="00BF3245"/>
    <w:rsid w:val="00C06E7C"/>
    <w:rsid w:val="00C079F8"/>
    <w:rsid w:val="00C30BF3"/>
    <w:rsid w:val="00C33DD4"/>
    <w:rsid w:val="00C5284D"/>
    <w:rsid w:val="00C8285D"/>
    <w:rsid w:val="00C83B93"/>
    <w:rsid w:val="00C97FC1"/>
    <w:rsid w:val="00CA375D"/>
    <w:rsid w:val="00CA6E10"/>
    <w:rsid w:val="00CB5A44"/>
    <w:rsid w:val="00CC050D"/>
    <w:rsid w:val="00CC65AF"/>
    <w:rsid w:val="00CE1CEC"/>
    <w:rsid w:val="00CF53B6"/>
    <w:rsid w:val="00CF635C"/>
    <w:rsid w:val="00D1006E"/>
    <w:rsid w:val="00D21EDF"/>
    <w:rsid w:val="00D2536D"/>
    <w:rsid w:val="00D25D89"/>
    <w:rsid w:val="00D27F99"/>
    <w:rsid w:val="00D54BD3"/>
    <w:rsid w:val="00D923FF"/>
    <w:rsid w:val="00DB0CD2"/>
    <w:rsid w:val="00DF5198"/>
    <w:rsid w:val="00DF7B5A"/>
    <w:rsid w:val="00E0182F"/>
    <w:rsid w:val="00E1140A"/>
    <w:rsid w:val="00E20A96"/>
    <w:rsid w:val="00E230E3"/>
    <w:rsid w:val="00E500A6"/>
    <w:rsid w:val="00E54E9A"/>
    <w:rsid w:val="00E709DE"/>
    <w:rsid w:val="00E83B8B"/>
    <w:rsid w:val="00EB5331"/>
    <w:rsid w:val="00ED24D3"/>
    <w:rsid w:val="00ED2C04"/>
    <w:rsid w:val="00EF44B0"/>
    <w:rsid w:val="00F010D0"/>
    <w:rsid w:val="00F044B5"/>
    <w:rsid w:val="00F07985"/>
    <w:rsid w:val="00F17E4B"/>
    <w:rsid w:val="00F6647F"/>
    <w:rsid w:val="00F7537E"/>
    <w:rsid w:val="00FB2A87"/>
    <w:rsid w:val="00FB7D48"/>
    <w:rsid w:val="00FE6B11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؛"/>
  <w14:docId w14:val="784C0932"/>
  <w15:docId w15:val="{51B854CE-67E3-45E3-9C5D-2D48F6B0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numbering" w:customStyle="1" w:styleId="NoList1">
    <w:name w:val="No List1"/>
    <w:next w:val="NoList"/>
    <w:uiPriority w:val="99"/>
    <w:semiHidden/>
    <w:unhideWhenUsed/>
    <w:rsid w:val="00867F13"/>
  </w:style>
  <w:style w:type="table" w:customStyle="1" w:styleId="TableGrid1">
    <w:name w:val="Table Grid1"/>
    <w:basedOn w:val="TableNormal"/>
    <w:next w:val="TableGrid"/>
    <w:uiPriority w:val="39"/>
    <w:rsid w:val="00216E9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F06A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82DC7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D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3</cp:revision>
  <cp:lastPrinted>2021-04-24T09:55:00Z</cp:lastPrinted>
  <dcterms:created xsi:type="dcterms:W3CDTF">2022-02-10T05:12:00Z</dcterms:created>
  <dcterms:modified xsi:type="dcterms:W3CDTF">2022-02-10T12:24:00Z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-389004240</vt:i4>
  </property>
</Properties>
</file>